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1304"/>
        <w:gridCol w:w="283"/>
        <w:gridCol w:w="416"/>
        <w:gridCol w:w="151"/>
        <w:gridCol w:w="737"/>
        <w:gridCol w:w="671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:rsidTr="008E10B8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D05E7A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CST ESTÉTICA E COSMÉTICA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515E71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2020.1</w:t>
            </w:r>
          </w:p>
        </w:tc>
      </w:tr>
      <w:tr w:rsidR="00B643B6" w:rsidRPr="004C1C9D" w:rsidTr="008E10B8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59614B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1º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59614B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RED0680101NMA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59614B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MANHÃ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A10C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REDENÇÃO</w:t>
            </w:r>
          </w:p>
        </w:tc>
      </w:tr>
      <w:tr w:rsidR="00B643B6" w:rsidRPr="004C1C9D" w:rsidTr="008E10B8">
        <w:trPr>
          <w:gridAfter w:val="1"/>
          <w:wAfter w:w="7" w:type="dxa"/>
          <w:trHeight w:val="113"/>
        </w:trPr>
        <w:tc>
          <w:tcPr>
            <w:tcW w:w="14884" w:type="dxa"/>
            <w:gridSpan w:val="16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8E10B8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F92862" w:rsidRPr="004C1C9D" w:rsidTr="008E10B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515E71" w:rsidP="00515E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07:30</w:t>
            </w:r>
            <w:r w:rsidR="00F92862">
              <w:rPr>
                <w:rFonts w:ascii="Arial" w:hAnsi="Arial" w:cs="Arial"/>
                <w:b/>
              </w:rPr>
              <w:t xml:space="preserve"> às </w:t>
            </w:r>
            <w:r>
              <w:rPr>
                <w:rFonts w:ascii="Arial" w:hAnsi="Arial" w:cs="Arial"/>
                <w:b/>
              </w:rPr>
              <w:t>08:20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B93A94" w:rsidRDefault="008E10B8" w:rsidP="00EA079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3A94">
              <w:rPr>
                <w:rFonts w:ascii="Arial" w:hAnsi="Arial" w:cs="Arial"/>
                <w:b/>
                <w:sz w:val="16"/>
                <w:szCs w:val="16"/>
              </w:rPr>
              <w:t xml:space="preserve">COMUNICAÇÃO E EXPRESSÃO </w:t>
            </w:r>
          </w:p>
          <w:p w:rsidR="008E10B8" w:rsidRPr="00B93A94" w:rsidRDefault="008E10B8" w:rsidP="00EA079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A94">
              <w:rPr>
                <w:rFonts w:ascii="Arial" w:hAnsi="Arial" w:cs="Arial"/>
                <w:sz w:val="16"/>
                <w:szCs w:val="16"/>
              </w:rPr>
              <w:t>DOL</w:t>
            </w: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A87048" w:rsidRDefault="00F92862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59614B" w:rsidRDefault="0059614B" w:rsidP="007B127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14B">
              <w:rPr>
                <w:rFonts w:ascii="Arial" w:hAnsi="Arial" w:cs="Arial"/>
                <w:b/>
                <w:sz w:val="16"/>
                <w:szCs w:val="16"/>
              </w:rPr>
              <w:t xml:space="preserve">DESENVOLVIMENTO PESSOAL E TRABALHABILIDADE </w:t>
            </w:r>
          </w:p>
          <w:p w:rsidR="0059614B" w:rsidRPr="0059614B" w:rsidRDefault="0059614B" w:rsidP="007B127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614B">
              <w:rPr>
                <w:rFonts w:ascii="Arial" w:hAnsi="Arial" w:cs="Arial"/>
                <w:sz w:val="16"/>
                <w:szCs w:val="16"/>
              </w:rPr>
              <w:t>Dina Ester</w:t>
            </w:r>
          </w:p>
          <w:p w:rsidR="0059614B" w:rsidRPr="0059614B" w:rsidRDefault="00A10CB6" w:rsidP="007B127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19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A87048" w:rsidRDefault="00F92862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59614B" w:rsidRDefault="0059614B" w:rsidP="007B127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14B">
              <w:rPr>
                <w:rFonts w:ascii="Arial" w:hAnsi="Arial" w:cs="Arial"/>
                <w:b/>
                <w:sz w:val="16"/>
                <w:szCs w:val="16"/>
              </w:rPr>
              <w:t xml:space="preserve">BIOÉTICA E BIOSSEGURANÇA </w:t>
            </w:r>
          </w:p>
          <w:p w:rsidR="0059614B" w:rsidRPr="0059614B" w:rsidRDefault="0059614B" w:rsidP="007B127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614B">
              <w:rPr>
                <w:rFonts w:ascii="Arial" w:hAnsi="Arial" w:cs="Arial"/>
                <w:sz w:val="16"/>
                <w:szCs w:val="16"/>
              </w:rPr>
              <w:t xml:space="preserve">Tacyana Pires </w:t>
            </w:r>
          </w:p>
          <w:p w:rsidR="0059614B" w:rsidRPr="0059614B" w:rsidRDefault="00A10CB6" w:rsidP="007B127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19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F92862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8E10B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515E71" w:rsidP="00515E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08:2</w:t>
            </w:r>
            <w:r w:rsidR="00F92862">
              <w:rPr>
                <w:rFonts w:ascii="Arial" w:hAnsi="Arial" w:cs="Arial"/>
                <w:b/>
              </w:rPr>
              <w:t xml:space="preserve">0 às </w:t>
            </w:r>
            <w:r>
              <w:rPr>
                <w:rFonts w:ascii="Arial" w:hAnsi="Arial" w:cs="Arial"/>
                <w:b/>
              </w:rPr>
              <w:t>09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1</w:t>
            </w:r>
            <w:r w:rsidR="00F928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0B8" w:rsidRPr="00B93A94" w:rsidRDefault="008E10B8" w:rsidP="008E10B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3A94">
              <w:rPr>
                <w:rFonts w:ascii="Arial" w:hAnsi="Arial" w:cs="Arial"/>
                <w:b/>
                <w:sz w:val="16"/>
                <w:szCs w:val="16"/>
              </w:rPr>
              <w:t xml:space="preserve">COMUNICAÇÃO E EXPRESSÃO </w:t>
            </w:r>
          </w:p>
          <w:p w:rsidR="00F92862" w:rsidRPr="00B93A94" w:rsidRDefault="008E10B8" w:rsidP="008E10B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93A94">
              <w:rPr>
                <w:rFonts w:ascii="Arial" w:hAnsi="Arial" w:cs="Arial"/>
                <w:sz w:val="16"/>
                <w:szCs w:val="16"/>
              </w:rPr>
              <w:t>DOL</w:t>
            </w: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F92862" w:rsidP="007B127C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14B" w:rsidRPr="0059614B" w:rsidRDefault="0059614B" w:rsidP="005961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14B">
              <w:rPr>
                <w:rFonts w:ascii="Arial" w:hAnsi="Arial" w:cs="Arial"/>
                <w:b/>
                <w:sz w:val="16"/>
                <w:szCs w:val="16"/>
              </w:rPr>
              <w:t xml:space="preserve">DESENVOLVIMENTO PESSOAL E TRABALHABILIDADE </w:t>
            </w:r>
          </w:p>
          <w:p w:rsidR="0059614B" w:rsidRPr="0059614B" w:rsidRDefault="0059614B" w:rsidP="0059614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614B">
              <w:rPr>
                <w:rFonts w:ascii="Arial" w:hAnsi="Arial" w:cs="Arial"/>
                <w:sz w:val="16"/>
                <w:szCs w:val="16"/>
              </w:rPr>
              <w:t>Dina Ester</w:t>
            </w:r>
          </w:p>
          <w:p w:rsidR="00F92862" w:rsidRPr="0059614B" w:rsidRDefault="00A10CB6" w:rsidP="005961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19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F92862" w:rsidP="007B127C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14B" w:rsidRPr="0059614B" w:rsidRDefault="0059614B" w:rsidP="005961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14B">
              <w:rPr>
                <w:rFonts w:ascii="Arial" w:hAnsi="Arial" w:cs="Arial"/>
                <w:b/>
                <w:sz w:val="16"/>
                <w:szCs w:val="16"/>
              </w:rPr>
              <w:t xml:space="preserve">BIOÉTICA E BIOSSEGURANÇA </w:t>
            </w:r>
          </w:p>
          <w:p w:rsidR="0059614B" w:rsidRPr="0059614B" w:rsidRDefault="0059614B" w:rsidP="0059614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614B">
              <w:rPr>
                <w:rFonts w:ascii="Arial" w:hAnsi="Arial" w:cs="Arial"/>
                <w:sz w:val="16"/>
                <w:szCs w:val="16"/>
              </w:rPr>
              <w:t xml:space="preserve">Tacyana Pires </w:t>
            </w:r>
          </w:p>
          <w:p w:rsidR="00F92862" w:rsidRPr="0059614B" w:rsidRDefault="00A10CB6" w:rsidP="005961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19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F92862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8E10B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515E71" w:rsidP="00515E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1</w:t>
            </w:r>
            <w:r w:rsidR="00F92862">
              <w:rPr>
                <w:rFonts w:ascii="Arial" w:hAnsi="Arial" w:cs="Arial"/>
                <w:b/>
              </w:rPr>
              <w:t xml:space="preserve">0 às </w:t>
            </w:r>
            <w:r>
              <w:rPr>
                <w:rFonts w:ascii="Arial" w:hAnsi="Arial" w:cs="Arial"/>
                <w:b/>
              </w:rPr>
              <w:t>1</w:t>
            </w:r>
            <w:r w:rsidR="00F92862">
              <w:rPr>
                <w:rFonts w:ascii="Arial" w:hAnsi="Arial" w:cs="Arial"/>
                <w:b/>
              </w:rPr>
              <w:t>0:00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0B8" w:rsidRPr="00B93A94" w:rsidRDefault="008E10B8" w:rsidP="008E10B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3A94">
              <w:rPr>
                <w:rFonts w:ascii="Arial" w:hAnsi="Arial" w:cs="Arial"/>
                <w:b/>
                <w:sz w:val="16"/>
                <w:szCs w:val="16"/>
              </w:rPr>
              <w:t xml:space="preserve">COMUNICAÇÃO E EXPRESSÃO </w:t>
            </w:r>
          </w:p>
          <w:p w:rsidR="00F92862" w:rsidRPr="00B93A94" w:rsidRDefault="008E10B8" w:rsidP="008E10B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3A94">
              <w:rPr>
                <w:rFonts w:ascii="Arial" w:hAnsi="Arial" w:cs="Arial"/>
                <w:sz w:val="16"/>
                <w:szCs w:val="16"/>
              </w:rPr>
              <w:t>DOL</w:t>
            </w: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F92862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14B" w:rsidRPr="0059614B" w:rsidRDefault="0059614B" w:rsidP="005961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14B">
              <w:rPr>
                <w:rFonts w:ascii="Arial" w:hAnsi="Arial" w:cs="Arial"/>
                <w:b/>
                <w:sz w:val="16"/>
                <w:szCs w:val="16"/>
              </w:rPr>
              <w:t xml:space="preserve">DESENVOLVIMENTO PESSOAL E TRABALHABILIDADE </w:t>
            </w:r>
          </w:p>
          <w:p w:rsidR="0059614B" w:rsidRPr="0059614B" w:rsidRDefault="0059614B" w:rsidP="0059614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614B">
              <w:rPr>
                <w:rFonts w:ascii="Arial" w:hAnsi="Arial" w:cs="Arial"/>
                <w:sz w:val="16"/>
                <w:szCs w:val="16"/>
              </w:rPr>
              <w:t>Dina Ester</w:t>
            </w:r>
          </w:p>
          <w:p w:rsidR="00F92862" w:rsidRPr="0059614B" w:rsidRDefault="00A10CB6" w:rsidP="005961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19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F92862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14B" w:rsidRPr="0059614B" w:rsidRDefault="0059614B" w:rsidP="005961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14B">
              <w:rPr>
                <w:rFonts w:ascii="Arial" w:hAnsi="Arial" w:cs="Arial"/>
                <w:b/>
                <w:sz w:val="16"/>
                <w:szCs w:val="16"/>
              </w:rPr>
              <w:t xml:space="preserve">BIOÉTICA E BIOSSEGURANÇA </w:t>
            </w:r>
          </w:p>
          <w:p w:rsidR="0059614B" w:rsidRPr="0059614B" w:rsidRDefault="0059614B" w:rsidP="0059614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614B">
              <w:rPr>
                <w:rFonts w:ascii="Arial" w:hAnsi="Arial" w:cs="Arial"/>
                <w:sz w:val="16"/>
                <w:szCs w:val="16"/>
              </w:rPr>
              <w:t xml:space="preserve">Tacyana Pires </w:t>
            </w:r>
          </w:p>
          <w:p w:rsidR="00F92862" w:rsidRPr="0059614B" w:rsidRDefault="00A10CB6" w:rsidP="005961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19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2862" w:rsidRPr="004C1C9D" w:rsidRDefault="00F92862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8E10B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515E71" w:rsidP="00515E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F92862">
              <w:rPr>
                <w:rFonts w:ascii="Arial" w:hAnsi="Arial" w:cs="Arial"/>
                <w:b/>
              </w:rPr>
              <w:t>0:</w:t>
            </w:r>
            <w:r>
              <w:rPr>
                <w:rFonts w:ascii="Arial" w:hAnsi="Arial" w:cs="Arial"/>
                <w:b/>
              </w:rPr>
              <w:t>1</w:t>
            </w:r>
            <w:r w:rsidR="00F92862">
              <w:rPr>
                <w:rFonts w:ascii="Arial" w:hAnsi="Arial" w:cs="Arial"/>
                <w:b/>
              </w:rPr>
              <w:t xml:space="preserve">0 às </w:t>
            </w:r>
            <w:r>
              <w:rPr>
                <w:rFonts w:ascii="Arial" w:hAnsi="Arial" w:cs="Arial"/>
                <w:b/>
              </w:rPr>
              <w:t>11</w:t>
            </w:r>
            <w:r w:rsidR="00F92862">
              <w:rPr>
                <w:rFonts w:ascii="Arial" w:hAnsi="Arial" w:cs="Arial"/>
                <w:b/>
              </w:rPr>
              <w:t>:00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F92862" w:rsidP="00EA079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59614B" w:rsidRDefault="0059614B" w:rsidP="007B127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14B">
              <w:rPr>
                <w:rFonts w:ascii="Arial" w:hAnsi="Arial" w:cs="Arial"/>
                <w:b/>
                <w:sz w:val="16"/>
                <w:szCs w:val="16"/>
              </w:rPr>
              <w:t>INTRODUÇÃO E FUNDAMENTOS DA ESTÉTICA E COSMÉTICA</w:t>
            </w:r>
          </w:p>
          <w:p w:rsidR="0059614B" w:rsidRPr="0059614B" w:rsidRDefault="0059614B" w:rsidP="007B127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614B">
              <w:rPr>
                <w:rFonts w:ascii="Arial" w:hAnsi="Arial" w:cs="Arial"/>
                <w:sz w:val="16"/>
                <w:szCs w:val="16"/>
              </w:rPr>
              <w:t xml:space="preserve">Gilmara Linhares </w:t>
            </w:r>
          </w:p>
          <w:p w:rsidR="0059614B" w:rsidRPr="0059614B" w:rsidRDefault="00A10CB6" w:rsidP="007B127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19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F92862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59614B" w:rsidRDefault="0059614B" w:rsidP="007B127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14B">
              <w:rPr>
                <w:rFonts w:ascii="Arial" w:hAnsi="Arial" w:cs="Arial"/>
                <w:b/>
                <w:sz w:val="16"/>
                <w:szCs w:val="16"/>
              </w:rPr>
              <w:t>SAÚDE COLETIVA</w:t>
            </w:r>
          </w:p>
          <w:p w:rsidR="0059614B" w:rsidRPr="0059614B" w:rsidRDefault="0059614B" w:rsidP="007B127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614B">
              <w:rPr>
                <w:rFonts w:ascii="Arial" w:hAnsi="Arial" w:cs="Arial"/>
                <w:sz w:val="16"/>
                <w:szCs w:val="16"/>
              </w:rPr>
              <w:t>Michelle Diana</w:t>
            </w:r>
          </w:p>
          <w:p w:rsidR="0059614B" w:rsidRPr="0059614B" w:rsidRDefault="00A10CB6" w:rsidP="007B127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19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2862" w:rsidRPr="004C1C9D" w:rsidRDefault="00F92862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2862" w:rsidRPr="004C1C9D" w:rsidRDefault="00F92862" w:rsidP="004F433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92862" w:rsidRPr="004C1C9D" w:rsidTr="008E10B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515E71" w:rsidP="00515E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F92862">
              <w:rPr>
                <w:rFonts w:ascii="Arial" w:hAnsi="Arial" w:cs="Arial"/>
                <w:b/>
              </w:rPr>
              <w:t xml:space="preserve">:00 às </w:t>
            </w:r>
            <w:r>
              <w:rPr>
                <w:rFonts w:ascii="Arial" w:hAnsi="Arial" w:cs="Arial"/>
                <w:b/>
              </w:rPr>
              <w:t>11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5</w:t>
            </w:r>
            <w:r w:rsidR="00F928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F92862" w:rsidP="00EA079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14B" w:rsidRPr="0059614B" w:rsidRDefault="0059614B" w:rsidP="005961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14B">
              <w:rPr>
                <w:rFonts w:ascii="Arial" w:hAnsi="Arial" w:cs="Arial"/>
                <w:b/>
                <w:sz w:val="16"/>
                <w:szCs w:val="16"/>
              </w:rPr>
              <w:t>INTRODUÇÃO E FUNDAMENTOS DA ESTÉTICA E COSMÉTICA</w:t>
            </w:r>
          </w:p>
          <w:p w:rsidR="0059614B" w:rsidRPr="0059614B" w:rsidRDefault="0059614B" w:rsidP="0059614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614B">
              <w:rPr>
                <w:rFonts w:ascii="Arial" w:hAnsi="Arial" w:cs="Arial"/>
                <w:sz w:val="16"/>
                <w:szCs w:val="16"/>
              </w:rPr>
              <w:t xml:space="preserve">Gilmara Linhares </w:t>
            </w:r>
          </w:p>
          <w:p w:rsidR="00F92862" w:rsidRPr="0059614B" w:rsidRDefault="00A10CB6" w:rsidP="0059614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19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F92862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14B" w:rsidRPr="0059614B" w:rsidRDefault="0059614B" w:rsidP="005961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14B">
              <w:rPr>
                <w:rFonts w:ascii="Arial" w:hAnsi="Arial" w:cs="Arial"/>
                <w:b/>
                <w:sz w:val="16"/>
                <w:szCs w:val="16"/>
              </w:rPr>
              <w:t>SAÚDE COLETIVA</w:t>
            </w:r>
          </w:p>
          <w:p w:rsidR="0059614B" w:rsidRPr="0059614B" w:rsidRDefault="0059614B" w:rsidP="0059614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614B">
              <w:rPr>
                <w:rFonts w:ascii="Arial" w:hAnsi="Arial" w:cs="Arial"/>
                <w:sz w:val="16"/>
                <w:szCs w:val="16"/>
              </w:rPr>
              <w:t>Michelle Diana</w:t>
            </w:r>
          </w:p>
          <w:p w:rsidR="00F92862" w:rsidRPr="0059614B" w:rsidRDefault="00A10CB6" w:rsidP="0059614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19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2862" w:rsidRPr="004C1C9D" w:rsidRDefault="00F92862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2862" w:rsidRPr="004C1C9D" w:rsidRDefault="00F92862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8E10B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515E71" w:rsidP="00515E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11:5</w:t>
            </w:r>
            <w:r w:rsidR="00F92862">
              <w:rPr>
                <w:rFonts w:ascii="Arial" w:hAnsi="Arial" w:cs="Arial"/>
                <w:b/>
              </w:rPr>
              <w:t xml:space="preserve">0 às </w:t>
            </w:r>
            <w:r>
              <w:rPr>
                <w:rFonts w:ascii="Arial" w:hAnsi="Arial" w:cs="Arial"/>
                <w:b/>
              </w:rPr>
              <w:t>12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4</w:t>
            </w:r>
            <w:r w:rsidR="00F928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F92862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14B" w:rsidRPr="0059614B" w:rsidRDefault="0059614B" w:rsidP="005961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14B">
              <w:rPr>
                <w:rFonts w:ascii="Arial" w:hAnsi="Arial" w:cs="Arial"/>
                <w:b/>
                <w:sz w:val="16"/>
                <w:szCs w:val="16"/>
              </w:rPr>
              <w:t>INTRODUÇÃO E FUNDAMENTOS DA ESTÉTICA E COSMÉTICA</w:t>
            </w:r>
          </w:p>
          <w:p w:rsidR="0059614B" w:rsidRPr="0059614B" w:rsidRDefault="0059614B" w:rsidP="0059614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614B">
              <w:rPr>
                <w:rFonts w:ascii="Arial" w:hAnsi="Arial" w:cs="Arial"/>
                <w:sz w:val="16"/>
                <w:szCs w:val="16"/>
              </w:rPr>
              <w:t xml:space="preserve">Gilmara Linhares </w:t>
            </w:r>
          </w:p>
          <w:p w:rsidR="00F92862" w:rsidRPr="0059614B" w:rsidRDefault="00A10CB6" w:rsidP="005961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19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F92862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14B" w:rsidRPr="0059614B" w:rsidRDefault="0059614B" w:rsidP="005961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14B">
              <w:rPr>
                <w:rFonts w:ascii="Arial" w:hAnsi="Arial" w:cs="Arial"/>
                <w:b/>
                <w:sz w:val="16"/>
                <w:szCs w:val="16"/>
              </w:rPr>
              <w:t>SAÚDE COLETIVA</w:t>
            </w:r>
          </w:p>
          <w:p w:rsidR="0059614B" w:rsidRPr="0059614B" w:rsidRDefault="0059614B" w:rsidP="0059614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614B">
              <w:rPr>
                <w:rFonts w:ascii="Arial" w:hAnsi="Arial" w:cs="Arial"/>
                <w:sz w:val="16"/>
                <w:szCs w:val="16"/>
              </w:rPr>
              <w:t>Michelle Diana</w:t>
            </w:r>
          </w:p>
          <w:p w:rsidR="00F92862" w:rsidRPr="0059614B" w:rsidRDefault="00A10CB6" w:rsidP="005961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19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2862" w:rsidRPr="004C1C9D" w:rsidRDefault="00F92862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12699" w:rsidRPr="004C1C9D" w:rsidRDefault="00F12699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710D8" w:rsidRPr="004C1C9D" w:rsidTr="008E10B8">
        <w:trPr>
          <w:gridAfter w:val="10"/>
          <w:wAfter w:w="10033" w:type="dxa"/>
          <w:trHeight w:val="553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515E71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710D8">
              <w:rPr>
                <w:rFonts w:ascii="Arial" w:hAnsi="Arial" w:cs="Arial"/>
                <w:b/>
              </w:rPr>
              <w:t>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515E71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10:1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</w:tr>
      <w:tr w:rsidR="008E10B8" w:rsidRPr="004C1C9D" w:rsidTr="00D93D80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E10B8" w:rsidRDefault="008E10B8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CURSO:</w:t>
            </w:r>
          </w:p>
        </w:tc>
        <w:tc>
          <w:tcPr>
            <w:tcW w:w="9235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E10B8" w:rsidRDefault="008E10B8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CST ESTÉTICA E COSMÉTICA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8E10B8" w:rsidRDefault="008E10B8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E10B8" w:rsidRDefault="008E10B8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2020.1</w:t>
            </w:r>
          </w:p>
        </w:tc>
      </w:tr>
      <w:tr w:rsidR="008E10B8" w:rsidRPr="004C1C9D" w:rsidTr="00D93D80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E10B8" w:rsidRPr="004C1C9D" w:rsidRDefault="008E10B8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10B8" w:rsidRPr="004C1C9D" w:rsidRDefault="008E10B8" w:rsidP="008E10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3º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E10B8" w:rsidRPr="004C1C9D" w:rsidRDefault="008E10B8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10B8" w:rsidRPr="004C1C9D" w:rsidRDefault="00F6550B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RED0680103</w:t>
            </w:r>
            <w:r w:rsidR="008E10B8">
              <w:rPr>
                <w:rFonts w:ascii="Arial" w:hAnsi="Arial" w:cs="Arial"/>
                <w:b/>
              </w:rPr>
              <w:t>NMA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8E10B8" w:rsidRPr="004C1C9D" w:rsidRDefault="008E10B8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0B8" w:rsidRPr="004C1C9D" w:rsidRDefault="008E10B8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MANHÃ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8E10B8" w:rsidRPr="004C1C9D" w:rsidRDefault="008E10B8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E10B8" w:rsidRDefault="00DE20E0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REDENÇÃO</w:t>
            </w:r>
          </w:p>
        </w:tc>
      </w:tr>
      <w:tr w:rsidR="008E10B8" w:rsidRPr="004C1C9D" w:rsidTr="00D93D80">
        <w:trPr>
          <w:gridAfter w:val="1"/>
          <w:wAfter w:w="7" w:type="dxa"/>
          <w:trHeight w:val="113"/>
        </w:trPr>
        <w:tc>
          <w:tcPr>
            <w:tcW w:w="14884" w:type="dxa"/>
            <w:gridSpan w:val="16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10B8" w:rsidRDefault="008E10B8" w:rsidP="00D93D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E10B8" w:rsidRPr="004C1C9D" w:rsidTr="00D93D80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E10B8" w:rsidRPr="004C1C9D" w:rsidRDefault="008E10B8" w:rsidP="00D93D8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E10B8" w:rsidRPr="004C1C9D" w:rsidRDefault="008E10B8" w:rsidP="00D93D8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E10B8" w:rsidRPr="004C1C9D" w:rsidRDefault="008E10B8" w:rsidP="00D93D8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E10B8" w:rsidRPr="004C1C9D" w:rsidRDefault="008E10B8" w:rsidP="00D93D8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E10B8" w:rsidRPr="004C1C9D" w:rsidRDefault="008E10B8" w:rsidP="00D93D8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8E10B8" w:rsidRPr="004C1C9D" w:rsidRDefault="008E10B8" w:rsidP="00D93D8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8E10B8" w:rsidRPr="004C1C9D" w:rsidRDefault="008E10B8" w:rsidP="00D93D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4C1D14" w:rsidRPr="004C1C9D" w:rsidTr="00D93D8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07:30 às 08:20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867C74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7C74">
              <w:rPr>
                <w:rFonts w:ascii="Arial" w:hAnsi="Arial" w:cs="Arial"/>
                <w:b/>
                <w:sz w:val="16"/>
                <w:szCs w:val="16"/>
              </w:rPr>
              <w:t xml:space="preserve">METODOLOGIA DA PESQUISA </w:t>
            </w:r>
          </w:p>
          <w:p w:rsidR="004C1D14" w:rsidRPr="00867C74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C74">
              <w:rPr>
                <w:rFonts w:ascii="Arial" w:hAnsi="Arial" w:cs="Arial"/>
                <w:sz w:val="16"/>
                <w:szCs w:val="16"/>
              </w:rPr>
              <w:t>DOL</w:t>
            </w: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867C74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7C74">
              <w:rPr>
                <w:rFonts w:ascii="Arial" w:hAnsi="Arial" w:cs="Arial"/>
                <w:b/>
                <w:sz w:val="16"/>
                <w:szCs w:val="16"/>
              </w:rPr>
              <w:t>RECURSOS ESTÉTICOS E COSMÉTICOS CAPILAR</w:t>
            </w:r>
          </w:p>
          <w:p w:rsidR="004C1D14" w:rsidRPr="00867C74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C74">
              <w:rPr>
                <w:rFonts w:ascii="Arial" w:hAnsi="Arial" w:cs="Arial"/>
                <w:sz w:val="16"/>
                <w:szCs w:val="16"/>
              </w:rPr>
              <w:t xml:space="preserve">Gilmara Linhares </w:t>
            </w:r>
          </w:p>
          <w:p w:rsidR="004C1D14" w:rsidRPr="00A87048" w:rsidRDefault="00DE20E0" w:rsidP="004C1D1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18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867C74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7C74">
              <w:rPr>
                <w:rFonts w:ascii="Arial" w:hAnsi="Arial" w:cs="Arial"/>
                <w:b/>
                <w:sz w:val="16"/>
                <w:szCs w:val="16"/>
              </w:rPr>
              <w:t>RECURSOS ESTÉTICOS MANUAIS</w:t>
            </w:r>
          </w:p>
          <w:p w:rsidR="004C1D14" w:rsidRPr="006F5F47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F47">
              <w:rPr>
                <w:rFonts w:ascii="Arial" w:hAnsi="Arial" w:cs="Arial"/>
                <w:sz w:val="16"/>
                <w:szCs w:val="16"/>
              </w:rPr>
              <w:t xml:space="preserve">Izabelle Macedo </w:t>
            </w:r>
          </w:p>
          <w:p w:rsidR="004C1D14" w:rsidRPr="0059614B" w:rsidRDefault="00DE20E0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18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867C74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7C74">
              <w:rPr>
                <w:rFonts w:ascii="Arial" w:hAnsi="Arial" w:cs="Arial"/>
                <w:b/>
                <w:sz w:val="16"/>
                <w:szCs w:val="16"/>
              </w:rPr>
              <w:t xml:space="preserve">DRENAGEM LINFÁTICA </w:t>
            </w:r>
          </w:p>
          <w:p w:rsidR="004C1D14" w:rsidRPr="00867C74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C74">
              <w:rPr>
                <w:rFonts w:ascii="Arial" w:hAnsi="Arial" w:cs="Arial"/>
                <w:sz w:val="16"/>
                <w:szCs w:val="16"/>
              </w:rPr>
              <w:t>Marília Danielles</w:t>
            </w:r>
          </w:p>
          <w:p w:rsidR="004C1D14" w:rsidRPr="00A87048" w:rsidRDefault="00DE20E0" w:rsidP="004C1D1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18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B93A94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3A94">
              <w:rPr>
                <w:rFonts w:ascii="Arial" w:hAnsi="Arial" w:cs="Arial"/>
                <w:b/>
                <w:sz w:val="16"/>
                <w:szCs w:val="16"/>
              </w:rPr>
              <w:t>MASSOTERAPIA</w:t>
            </w:r>
          </w:p>
          <w:p w:rsidR="004C1D14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Osmar Ferreira </w:t>
            </w:r>
          </w:p>
          <w:p w:rsidR="004C1D14" w:rsidRPr="0059614B" w:rsidRDefault="00DE20E0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18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C1D14" w:rsidRPr="004C1C9D" w:rsidTr="00D93D8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08:20 às 09:10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867C74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7C74">
              <w:rPr>
                <w:rFonts w:ascii="Arial" w:hAnsi="Arial" w:cs="Arial"/>
                <w:b/>
                <w:sz w:val="16"/>
                <w:szCs w:val="16"/>
              </w:rPr>
              <w:t xml:space="preserve">METODOLOGIA DA PESQUISA </w:t>
            </w:r>
          </w:p>
          <w:p w:rsidR="004C1D14" w:rsidRPr="00867C74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C74">
              <w:rPr>
                <w:rFonts w:ascii="Arial" w:hAnsi="Arial" w:cs="Arial"/>
                <w:sz w:val="16"/>
                <w:szCs w:val="16"/>
              </w:rPr>
              <w:t>DOL</w:t>
            </w: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867C74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7C74">
              <w:rPr>
                <w:rFonts w:ascii="Arial" w:hAnsi="Arial" w:cs="Arial"/>
                <w:b/>
                <w:sz w:val="16"/>
                <w:szCs w:val="16"/>
              </w:rPr>
              <w:t>RECURSOS ESTÉTICOS E COSMÉTICOS CAPILAR</w:t>
            </w:r>
          </w:p>
          <w:p w:rsidR="004C1D14" w:rsidRPr="00867C74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C74">
              <w:rPr>
                <w:rFonts w:ascii="Arial" w:hAnsi="Arial" w:cs="Arial"/>
                <w:sz w:val="16"/>
                <w:szCs w:val="16"/>
              </w:rPr>
              <w:t xml:space="preserve">Gilmara Linhares </w:t>
            </w:r>
          </w:p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Laboratório de Estética e Cosmética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867C74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7C74">
              <w:rPr>
                <w:rFonts w:ascii="Arial" w:hAnsi="Arial" w:cs="Arial"/>
                <w:b/>
                <w:sz w:val="16"/>
                <w:szCs w:val="16"/>
              </w:rPr>
              <w:t>RECURSOS ESTÉTICOS MANUAIS</w:t>
            </w:r>
          </w:p>
          <w:p w:rsidR="004C1D14" w:rsidRPr="006F5F47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F47">
              <w:rPr>
                <w:rFonts w:ascii="Arial" w:hAnsi="Arial" w:cs="Arial"/>
                <w:sz w:val="16"/>
                <w:szCs w:val="16"/>
              </w:rPr>
              <w:t xml:space="preserve">Izabelle Macedo </w:t>
            </w:r>
          </w:p>
          <w:p w:rsidR="004C1D14" w:rsidRPr="0059614B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Laboratório de Estética e Cosmética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867C74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7C74">
              <w:rPr>
                <w:rFonts w:ascii="Arial" w:hAnsi="Arial" w:cs="Arial"/>
                <w:b/>
                <w:sz w:val="16"/>
                <w:szCs w:val="16"/>
              </w:rPr>
              <w:t xml:space="preserve">DRENAGEM LINFÁTICA </w:t>
            </w:r>
          </w:p>
          <w:p w:rsidR="004C1D14" w:rsidRPr="00867C74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C74">
              <w:rPr>
                <w:rFonts w:ascii="Arial" w:hAnsi="Arial" w:cs="Arial"/>
                <w:sz w:val="16"/>
                <w:szCs w:val="16"/>
              </w:rPr>
              <w:t>Marília Danielles</w:t>
            </w:r>
          </w:p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Laboratório de Eletrotermofototerapia 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B93A94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3A94">
              <w:rPr>
                <w:rFonts w:ascii="Arial" w:hAnsi="Arial" w:cs="Arial"/>
                <w:b/>
                <w:sz w:val="16"/>
                <w:szCs w:val="16"/>
              </w:rPr>
              <w:t>MASSOTERAPIA</w:t>
            </w:r>
          </w:p>
          <w:p w:rsidR="004C1D14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Osmar Ferreira </w:t>
            </w:r>
          </w:p>
          <w:p w:rsidR="004C1D14" w:rsidRPr="0059614B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Laboratório de Estética e Cosmética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C1D14" w:rsidRPr="004C1C9D" w:rsidTr="00D93D8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09:10 às 10:00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867C74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7C74">
              <w:rPr>
                <w:rFonts w:ascii="Arial" w:hAnsi="Arial" w:cs="Arial"/>
                <w:b/>
                <w:sz w:val="16"/>
                <w:szCs w:val="16"/>
              </w:rPr>
              <w:t xml:space="preserve">METODOLOGIA DA PESQUISA </w:t>
            </w:r>
          </w:p>
          <w:p w:rsidR="004C1D14" w:rsidRPr="00867C74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7C74">
              <w:rPr>
                <w:rFonts w:ascii="Arial" w:hAnsi="Arial" w:cs="Arial"/>
                <w:sz w:val="16"/>
                <w:szCs w:val="16"/>
              </w:rPr>
              <w:t>DOL</w:t>
            </w: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867C74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7C74">
              <w:rPr>
                <w:rFonts w:ascii="Arial" w:hAnsi="Arial" w:cs="Arial"/>
                <w:b/>
                <w:sz w:val="16"/>
                <w:szCs w:val="16"/>
              </w:rPr>
              <w:t>RECURSOS ESTÉTICOS E COSMÉTICOS CAPILAR</w:t>
            </w:r>
          </w:p>
          <w:p w:rsidR="004C1D14" w:rsidRPr="00867C74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C74">
              <w:rPr>
                <w:rFonts w:ascii="Arial" w:hAnsi="Arial" w:cs="Arial"/>
                <w:sz w:val="16"/>
                <w:szCs w:val="16"/>
              </w:rPr>
              <w:t xml:space="preserve">Gilmara Linhares </w:t>
            </w:r>
          </w:p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Laboratório de Estética e Cosmética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867C74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7C74">
              <w:rPr>
                <w:rFonts w:ascii="Arial" w:hAnsi="Arial" w:cs="Arial"/>
                <w:b/>
                <w:sz w:val="16"/>
                <w:szCs w:val="16"/>
              </w:rPr>
              <w:t>RECURSOS ESTÉTICOS MANUAIS</w:t>
            </w:r>
          </w:p>
          <w:p w:rsidR="004C1D14" w:rsidRPr="006F5F47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F47">
              <w:rPr>
                <w:rFonts w:ascii="Arial" w:hAnsi="Arial" w:cs="Arial"/>
                <w:sz w:val="16"/>
                <w:szCs w:val="16"/>
              </w:rPr>
              <w:t xml:space="preserve">Izabelle Macedo </w:t>
            </w:r>
          </w:p>
          <w:p w:rsidR="004C1D14" w:rsidRPr="0059614B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Laboratório de Estética e Cosmética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867C74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7C74">
              <w:rPr>
                <w:rFonts w:ascii="Arial" w:hAnsi="Arial" w:cs="Arial"/>
                <w:b/>
                <w:sz w:val="16"/>
                <w:szCs w:val="16"/>
              </w:rPr>
              <w:t xml:space="preserve">DRENAGEM LINFÁTICA </w:t>
            </w:r>
          </w:p>
          <w:p w:rsidR="004C1D14" w:rsidRPr="00867C74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C74">
              <w:rPr>
                <w:rFonts w:ascii="Arial" w:hAnsi="Arial" w:cs="Arial"/>
                <w:sz w:val="16"/>
                <w:szCs w:val="16"/>
              </w:rPr>
              <w:t>Marília Danielles</w:t>
            </w:r>
          </w:p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Laboratório de Eletrotermofototerapia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1D14" w:rsidRPr="00B93A94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3A94">
              <w:rPr>
                <w:rFonts w:ascii="Arial" w:hAnsi="Arial" w:cs="Arial"/>
                <w:b/>
                <w:sz w:val="16"/>
                <w:szCs w:val="16"/>
              </w:rPr>
              <w:t>MASSOTERAPIA</w:t>
            </w:r>
          </w:p>
          <w:p w:rsidR="004C1D14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Osmar Ferreira </w:t>
            </w:r>
          </w:p>
          <w:p w:rsidR="004C1D14" w:rsidRPr="0059614B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Laboratório de Estética e Cosmética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C1D14" w:rsidRPr="004C1C9D" w:rsidTr="00D93D8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10:10 às 11:00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867C74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B93A94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3A94">
              <w:rPr>
                <w:rFonts w:ascii="Arial" w:hAnsi="Arial" w:cs="Arial"/>
                <w:b/>
                <w:sz w:val="16"/>
                <w:szCs w:val="16"/>
              </w:rPr>
              <w:t>HABILIDADE E TÉCNICAS DE DEPILAÇÃO E EPILAÇÃO</w:t>
            </w:r>
          </w:p>
          <w:p w:rsidR="004C1D14" w:rsidRPr="00B93A94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A94">
              <w:rPr>
                <w:rFonts w:ascii="Arial" w:hAnsi="Arial" w:cs="Arial"/>
                <w:sz w:val="16"/>
                <w:szCs w:val="16"/>
              </w:rPr>
              <w:t>Emanuelle Paiva</w:t>
            </w:r>
          </w:p>
          <w:p w:rsidR="004C1D14" w:rsidRPr="004C1C9D" w:rsidRDefault="00DE20E0" w:rsidP="004C1D1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18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59614B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1D14" w:rsidRPr="004C1D14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1D14">
              <w:rPr>
                <w:rFonts w:ascii="Arial" w:hAnsi="Arial" w:cs="Arial"/>
                <w:b/>
                <w:sz w:val="16"/>
                <w:szCs w:val="16"/>
              </w:rPr>
              <w:t>DESIGN DE SOBANCELHAS</w:t>
            </w:r>
          </w:p>
          <w:p w:rsidR="004C1D14" w:rsidRPr="004C1D14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D14">
              <w:rPr>
                <w:rFonts w:ascii="Arial" w:hAnsi="Arial" w:cs="Arial"/>
                <w:sz w:val="16"/>
                <w:szCs w:val="16"/>
              </w:rPr>
              <w:t>Gilmara Linhares</w:t>
            </w:r>
          </w:p>
          <w:p w:rsidR="004C1D14" w:rsidRPr="004C1D14" w:rsidRDefault="00DE20E0" w:rsidP="004C1D1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18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4C1D14" w:rsidRPr="004C1C9D" w:rsidTr="00D93D8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11:00 às 11:50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867C74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B93A94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3A94">
              <w:rPr>
                <w:rFonts w:ascii="Arial" w:hAnsi="Arial" w:cs="Arial"/>
                <w:b/>
                <w:sz w:val="16"/>
                <w:szCs w:val="16"/>
              </w:rPr>
              <w:t>HABILIDADE E TÉCNICAS DE DEPILAÇÃO E EPILAÇÃO</w:t>
            </w:r>
          </w:p>
          <w:p w:rsidR="004C1D14" w:rsidRPr="00B93A94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A94">
              <w:rPr>
                <w:rFonts w:ascii="Arial" w:hAnsi="Arial" w:cs="Arial"/>
                <w:sz w:val="16"/>
                <w:szCs w:val="16"/>
              </w:rPr>
              <w:t>Emanuelle Paiva</w:t>
            </w:r>
          </w:p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Laboratório de Estética e Cosmética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59614B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1D14" w:rsidRPr="004C1D14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1D14">
              <w:rPr>
                <w:rFonts w:ascii="Arial" w:hAnsi="Arial" w:cs="Arial"/>
                <w:b/>
                <w:sz w:val="16"/>
                <w:szCs w:val="16"/>
              </w:rPr>
              <w:t>DESIGN DE SOBANCELHAS</w:t>
            </w:r>
          </w:p>
          <w:p w:rsidR="004C1D14" w:rsidRPr="004C1D14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D14">
              <w:rPr>
                <w:rFonts w:ascii="Arial" w:hAnsi="Arial" w:cs="Arial"/>
                <w:sz w:val="16"/>
                <w:szCs w:val="16"/>
              </w:rPr>
              <w:t>Gilmara Linhares</w:t>
            </w:r>
          </w:p>
          <w:p w:rsidR="004C1D14" w:rsidRPr="004C1D14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C1D14">
              <w:rPr>
                <w:rFonts w:ascii="Arial" w:hAnsi="Arial" w:cs="Arial"/>
                <w:sz w:val="16"/>
                <w:szCs w:val="16"/>
              </w:rPr>
              <w:t>Laboratório de Estética e Cosmética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C1D14" w:rsidRPr="004C1C9D" w:rsidTr="00D93D8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11:50 às 12:40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867C74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59614B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59614B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1D14" w:rsidRPr="004C1D14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1D14">
              <w:rPr>
                <w:rFonts w:ascii="Arial" w:hAnsi="Arial" w:cs="Arial"/>
                <w:b/>
                <w:sz w:val="16"/>
                <w:szCs w:val="16"/>
              </w:rPr>
              <w:t>DESIGN DE SOBANCELHAS</w:t>
            </w:r>
          </w:p>
          <w:p w:rsidR="004C1D14" w:rsidRPr="004C1D14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D14">
              <w:rPr>
                <w:rFonts w:ascii="Arial" w:hAnsi="Arial" w:cs="Arial"/>
                <w:sz w:val="16"/>
                <w:szCs w:val="16"/>
              </w:rPr>
              <w:t xml:space="preserve">Gilmara Linhares </w:t>
            </w:r>
          </w:p>
          <w:p w:rsidR="004C1D14" w:rsidRPr="004C1D14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1D14">
              <w:rPr>
                <w:rFonts w:ascii="Arial" w:hAnsi="Arial" w:cs="Arial"/>
                <w:sz w:val="16"/>
                <w:szCs w:val="16"/>
              </w:rPr>
              <w:t>Laboratório de Estética e Cosmética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E10B8" w:rsidRPr="004C1C9D" w:rsidTr="00D93D80">
        <w:trPr>
          <w:gridAfter w:val="10"/>
          <w:wAfter w:w="10033" w:type="dxa"/>
          <w:trHeight w:val="553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E10B8" w:rsidRPr="004C1C9D" w:rsidRDefault="008E10B8" w:rsidP="00D93D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10B8" w:rsidRPr="004C1C9D" w:rsidRDefault="008E10B8" w:rsidP="00D93D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0B8" w:rsidRPr="004C1C9D" w:rsidRDefault="008E10B8" w:rsidP="00D93D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B8" w:rsidRPr="004C1C9D" w:rsidRDefault="008E10B8" w:rsidP="00D93D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10:10</w:t>
            </w:r>
          </w:p>
        </w:tc>
      </w:tr>
    </w:tbl>
    <w:p w:rsidR="00EF0BA2" w:rsidRDefault="00EF0BA2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1304"/>
        <w:gridCol w:w="283"/>
        <w:gridCol w:w="416"/>
        <w:gridCol w:w="151"/>
        <w:gridCol w:w="737"/>
        <w:gridCol w:w="671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EF0BA2" w:rsidTr="00D93D80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F0BA2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CST ESTÉTICA E COSMÉTICA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EF0BA2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F0BA2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2020.1</w:t>
            </w:r>
          </w:p>
        </w:tc>
      </w:tr>
      <w:tr w:rsidR="00EF0BA2" w:rsidTr="00D93D80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5º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RED0680105NMA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MANHÃ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F0BA2" w:rsidRDefault="00DE20E0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REDENÇÃO</w:t>
            </w:r>
          </w:p>
        </w:tc>
      </w:tr>
      <w:tr w:rsidR="00EF0BA2" w:rsidTr="00D93D80">
        <w:trPr>
          <w:gridAfter w:val="1"/>
          <w:wAfter w:w="7" w:type="dxa"/>
          <w:trHeight w:val="113"/>
        </w:trPr>
        <w:tc>
          <w:tcPr>
            <w:tcW w:w="14884" w:type="dxa"/>
            <w:gridSpan w:val="16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0BA2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F0BA2" w:rsidRPr="004C1C9D" w:rsidTr="00D93D80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4C1D14" w:rsidRPr="004C1C9D" w:rsidTr="00D93D8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07:30 às 08:20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EF0BA2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0BA2">
              <w:rPr>
                <w:rFonts w:ascii="Arial" w:hAnsi="Arial" w:cs="Arial"/>
                <w:b/>
                <w:sz w:val="16"/>
                <w:szCs w:val="16"/>
              </w:rPr>
              <w:t xml:space="preserve">EMPREENDEDORISMO </w:t>
            </w:r>
          </w:p>
          <w:p w:rsidR="004C1D14" w:rsidRPr="00A87048" w:rsidRDefault="004C1D14" w:rsidP="004C1D1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F0BA2">
              <w:rPr>
                <w:rFonts w:ascii="Arial" w:hAnsi="Arial" w:cs="Arial"/>
                <w:sz w:val="16"/>
                <w:szCs w:val="16"/>
              </w:rPr>
              <w:t>DOL</w:t>
            </w: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EF0BA2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0BA2">
              <w:rPr>
                <w:rFonts w:ascii="Arial" w:hAnsi="Arial" w:cs="Arial"/>
                <w:b/>
                <w:sz w:val="16"/>
                <w:szCs w:val="16"/>
              </w:rPr>
              <w:t xml:space="preserve">ELETROTERAPIA FACIAL E CORPORAL AVANÇADA </w:t>
            </w:r>
          </w:p>
          <w:p w:rsidR="004C1D14" w:rsidRPr="00EF0BA2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BA2">
              <w:rPr>
                <w:rFonts w:ascii="Arial" w:hAnsi="Arial" w:cs="Arial"/>
                <w:sz w:val="16"/>
                <w:szCs w:val="16"/>
              </w:rPr>
              <w:t xml:space="preserve">Marilia Danielles </w:t>
            </w:r>
          </w:p>
          <w:p w:rsidR="004C1D14" w:rsidRPr="00A87048" w:rsidRDefault="00DE20E0" w:rsidP="004C1D1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EF0BA2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0BA2">
              <w:rPr>
                <w:rFonts w:ascii="Arial" w:hAnsi="Arial" w:cs="Arial"/>
                <w:b/>
                <w:sz w:val="16"/>
                <w:szCs w:val="16"/>
              </w:rPr>
              <w:t>COLORIMETRIA E TEXTURIZAÇÃO CAPILAR</w:t>
            </w:r>
          </w:p>
          <w:p w:rsidR="004C1D14" w:rsidRPr="00EF0BA2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BA2">
              <w:rPr>
                <w:rFonts w:ascii="Arial" w:hAnsi="Arial" w:cs="Arial"/>
                <w:sz w:val="16"/>
                <w:szCs w:val="16"/>
              </w:rPr>
              <w:t>Gilmara Linhares</w:t>
            </w:r>
          </w:p>
          <w:p w:rsidR="004C1D14" w:rsidRPr="00A87048" w:rsidRDefault="00DE20E0" w:rsidP="004C1D1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EF0BA2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0BA2">
              <w:rPr>
                <w:rFonts w:ascii="Arial" w:hAnsi="Arial" w:cs="Arial"/>
                <w:b/>
                <w:sz w:val="16"/>
                <w:szCs w:val="16"/>
              </w:rPr>
              <w:t xml:space="preserve">ESTÉTICA APLICADA À CIRURGIA PLÁSTICA </w:t>
            </w:r>
          </w:p>
          <w:p w:rsidR="004C1D14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Michely Laiany</w:t>
            </w:r>
          </w:p>
          <w:p w:rsidR="004C1D14" w:rsidRPr="0059614B" w:rsidRDefault="00DE20E0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20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59614B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C1D14" w:rsidRPr="004C1C9D" w:rsidTr="00D93D8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08:20 às 09:10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EF0BA2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0BA2">
              <w:rPr>
                <w:rFonts w:ascii="Arial" w:hAnsi="Arial" w:cs="Arial"/>
                <w:b/>
                <w:sz w:val="16"/>
                <w:szCs w:val="16"/>
              </w:rPr>
              <w:t xml:space="preserve">EMPREENDEDORISMO </w:t>
            </w:r>
          </w:p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F0BA2">
              <w:rPr>
                <w:rFonts w:ascii="Arial" w:hAnsi="Arial" w:cs="Arial"/>
                <w:sz w:val="16"/>
                <w:szCs w:val="16"/>
              </w:rPr>
              <w:t>DOL</w:t>
            </w: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EF0BA2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0BA2">
              <w:rPr>
                <w:rFonts w:ascii="Arial" w:hAnsi="Arial" w:cs="Arial"/>
                <w:b/>
                <w:sz w:val="16"/>
                <w:szCs w:val="16"/>
              </w:rPr>
              <w:t xml:space="preserve">ELETROTERAPIA FACIAL E CORPORAL AVANÇADA </w:t>
            </w:r>
          </w:p>
          <w:p w:rsidR="004C1D14" w:rsidRPr="00EF0BA2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BA2">
              <w:rPr>
                <w:rFonts w:ascii="Arial" w:hAnsi="Arial" w:cs="Arial"/>
                <w:sz w:val="16"/>
                <w:szCs w:val="16"/>
              </w:rPr>
              <w:t xml:space="preserve">Marilia Danielles </w:t>
            </w:r>
          </w:p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Laboratório de Eletrotermofototerapia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EF0BA2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0BA2">
              <w:rPr>
                <w:rFonts w:ascii="Arial" w:hAnsi="Arial" w:cs="Arial"/>
                <w:b/>
                <w:sz w:val="16"/>
                <w:szCs w:val="16"/>
              </w:rPr>
              <w:t>COLORIMETRIA E TEXTURIZAÇÃO CAPILAR</w:t>
            </w:r>
          </w:p>
          <w:p w:rsidR="004C1D14" w:rsidRPr="00EF0BA2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BA2">
              <w:rPr>
                <w:rFonts w:ascii="Arial" w:hAnsi="Arial" w:cs="Arial"/>
                <w:sz w:val="16"/>
                <w:szCs w:val="16"/>
              </w:rPr>
              <w:t>Gilmara Linhares</w:t>
            </w:r>
          </w:p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Laboratório de Estética e Cosmética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EF0BA2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0BA2">
              <w:rPr>
                <w:rFonts w:ascii="Arial" w:hAnsi="Arial" w:cs="Arial"/>
                <w:b/>
                <w:sz w:val="16"/>
                <w:szCs w:val="16"/>
              </w:rPr>
              <w:t xml:space="preserve">ESTÉTICA APLICADA À CIRURGIA PLÁSTICA </w:t>
            </w:r>
          </w:p>
          <w:p w:rsidR="004C1D14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Michely Laiany</w:t>
            </w:r>
          </w:p>
          <w:p w:rsidR="004C1D14" w:rsidRPr="0059614B" w:rsidRDefault="00DE20E0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20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FORMULAÇÕES EM COSMETOLOGIA </w:t>
            </w:r>
          </w:p>
          <w:p w:rsidR="004C1D14" w:rsidRPr="00EF0BA2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EF0BA2">
              <w:rPr>
                <w:rFonts w:ascii="Arial" w:hAnsi="Arial" w:cs="Arial"/>
                <w:sz w:val="16"/>
                <w:szCs w:val="16"/>
                <w:lang w:val="en-US"/>
              </w:rPr>
              <w:t>Janyerson</w:t>
            </w:r>
            <w:proofErr w:type="spellEnd"/>
            <w:r w:rsidRPr="00EF0BA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F0BA2">
              <w:rPr>
                <w:rFonts w:ascii="Arial" w:hAnsi="Arial" w:cs="Arial"/>
                <w:sz w:val="16"/>
                <w:szCs w:val="16"/>
                <w:lang w:val="en-US"/>
              </w:rPr>
              <w:t>Dannys</w:t>
            </w:r>
            <w:proofErr w:type="spellEnd"/>
          </w:p>
          <w:p w:rsidR="004C1D14" w:rsidRPr="0059614B" w:rsidRDefault="00DE20E0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Sala 20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C1D14" w:rsidRPr="004C1C9D" w:rsidTr="00D93D8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09:10 às 10:00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EF0BA2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0BA2">
              <w:rPr>
                <w:rFonts w:ascii="Arial" w:hAnsi="Arial" w:cs="Arial"/>
                <w:b/>
                <w:sz w:val="16"/>
                <w:szCs w:val="16"/>
              </w:rPr>
              <w:t xml:space="preserve">EMPREENDEDORISMO </w:t>
            </w:r>
          </w:p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F0BA2">
              <w:rPr>
                <w:rFonts w:ascii="Arial" w:hAnsi="Arial" w:cs="Arial"/>
                <w:sz w:val="16"/>
                <w:szCs w:val="16"/>
              </w:rPr>
              <w:t>DOL</w:t>
            </w: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EF0BA2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0BA2">
              <w:rPr>
                <w:rFonts w:ascii="Arial" w:hAnsi="Arial" w:cs="Arial"/>
                <w:b/>
                <w:sz w:val="16"/>
                <w:szCs w:val="16"/>
              </w:rPr>
              <w:t xml:space="preserve">ELETROTERAPIA FACIAL E CORPORAL AVANÇADA </w:t>
            </w:r>
          </w:p>
          <w:p w:rsidR="004C1D14" w:rsidRPr="00EF0BA2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BA2">
              <w:rPr>
                <w:rFonts w:ascii="Arial" w:hAnsi="Arial" w:cs="Arial"/>
                <w:sz w:val="16"/>
                <w:szCs w:val="16"/>
              </w:rPr>
              <w:t xml:space="preserve">Marilia Danielles </w:t>
            </w:r>
          </w:p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Laboratório de Eletrotermofototerapia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EF0BA2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0BA2">
              <w:rPr>
                <w:rFonts w:ascii="Arial" w:hAnsi="Arial" w:cs="Arial"/>
                <w:b/>
                <w:sz w:val="16"/>
                <w:szCs w:val="16"/>
              </w:rPr>
              <w:t>COLORIMETRIA E TEXTURIZAÇÃO CAPILAR</w:t>
            </w:r>
          </w:p>
          <w:p w:rsidR="004C1D14" w:rsidRPr="00EF0BA2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BA2">
              <w:rPr>
                <w:rFonts w:ascii="Arial" w:hAnsi="Arial" w:cs="Arial"/>
                <w:sz w:val="16"/>
                <w:szCs w:val="16"/>
              </w:rPr>
              <w:t>Gilmara Linhares</w:t>
            </w:r>
          </w:p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Laboratório de Estética e Cosmética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EF0BA2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0BA2">
              <w:rPr>
                <w:rFonts w:ascii="Arial" w:hAnsi="Arial" w:cs="Arial"/>
                <w:b/>
                <w:sz w:val="16"/>
                <w:szCs w:val="16"/>
              </w:rPr>
              <w:t xml:space="preserve">ESTÉTICA APLICADA À CIRURGIA PLÁSTICA </w:t>
            </w:r>
          </w:p>
          <w:p w:rsidR="004C1D14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Michely Laiany</w:t>
            </w:r>
          </w:p>
          <w:p w:rsidR="004C1D14" w:rsidRPr="0059614B" w:rsidRDefault="00DE20E0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20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1D14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FORMULAÇÕES EM COSMETOLOGIA </w:t>
            </w:r>
          </w:p>
          <w:p w:rsidR="004C1D14" w:rsidRPr="00EF0BA2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EF0BA2">
              <w:rPr>
                <w:rFonts w:ascii="Arial" w:hAnsi="Arial" w:cs="Arial"/>
                <w:sz w:val="16"/>
                <w:szCs w:val="16"/>
                <w:lang w:val="en-US"/>
              </w:rPr>
              <w:t>Janyerson</w:t>
            </w:r>
            <w:proofErr w:type="spellEnd"/>
            <w:r w:rsidRPr="00EF0BA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F0BA2">
              <w:rPr>
                <w:rFonts w:ascii="Arial" w:hAnsi="Arial" w:cs="Arial"/>
                <w:sz w:val="16"/>
                <w:szCs w:val="16"/>
                <w:lang w:val="en-US"/>
              </w:rPr>
              <w:t>Dannys</w:t>
            </w:r>
            <w:proofErr w:type="spellEnd"/>
          </w:p>
          <w:p w:rsidR="004C1D14" w:rsidRPr="0059614B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Laboratório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Ciências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Farmacêuticas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C1D14" w:rsidRPr="004C1C9D" w:rsidTr="00D93D8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10:10 às 11:00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867C74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EF0BA2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0BA2">
              <w:rPr>
                <w:rFonts w:ascii="Arial" w:hAnsi="Arial" w:cs="Arial"/>
                <w:b/>
                <w:sz w:val="16"/>
                <w:szCs w:val="16"/>
              </w:rPr>
              <w:t xml:space="preserve">ELETROTERAPIA FACIAL E CORPORAL AVANÇADA </w:t>
            </w:r>
          </w:p>
          <w:p w:rsidR="004C1D14" w:rsidRPr="00EF0BA2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BA2">
              <w:rPr>
                <w:rFonts w:ascii="Arial" w:hAnsi="Arial" w:cs="Arial"/>
                <w:sz w:val="16"/>
                <w:szCs w:val="16"/>
              </w:rPr>
              <w:t xml:space="preserve">Marilia Danielles </w:t>
            </w:r>
          </w:p>
          <w:p w:rsidR="004C1D14" w:rsidRPr="0059614B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Laboratório de Eletrotermofototerapia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59614B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1D14" w:rsidRPr="00EF0BA2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0BA2">
              <w:rPr>
                <w:rFonts w:ascii="Arial" w:hAnsi="Arial" w:cs="Arial"/>
                <w:b/>
                <w:sz w:val="16"/>
                <w:szCs w:val="16"/>
              </w:rPr>
              <w:t xml:space="preserve">TERAPIAS ALTERNATIVAS EM ESTÉTICA </w:t>
            </w:r>
          </w:p>
          <w:p w:rsidR="004C1D14" w:rsidRPr="00EF0BA2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BA2">
              <w:rPr>
                <w:rFonts w:ascii="Arial" w:hAnsi="Arial" w:cs="Arial"/>
                <w:sz w:val="16"/>
                <w:szCs w:val="16"/>
              </w:rPr>
              <w:t xml:space="preserve">Osmar Ferreira </w:t>
            </w:r>
          </w:p>
          <w:p w:rsidR="004C1D14" w:rsidRPr="004C1C9D" w:rsidRDefault="00DE20E0" w:rsidP="004C1D1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20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4C1D14" w:rsidRPr="004C1C9D" w:rsidTr="00D93D8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11:00 às 11:50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867C74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59614B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59614B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1D14" w:rsidRPr="00EF0BA2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0BA2">
              <w:rPr>
                <w:rFonts w:ascii="Arial" w:hAnsi="Arial" w:cs="Arial"/>
                <w:b/>
                <w:sz w:val="16"/>
                <w:szCs w:val="16"/>
              </w:rPr>
              <w:t xml:space="preserve">TERAPIAS ALTERNATIVAS EM ESTÉTICA </w:t>
            </w:r>
          </w:p>
          <w:p w:rsidR="004C1D14" w:rsidRPr="00EF0BA2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BA2">
              <w:rPr>
                <w:rFonts w:ascii="Arial" w:hAnsi="Arial" w:cs="Arial"/>
                <w:sz w:val="16"/>
                <w:szCs w:val="16"/>
              </w:rPr>
              <w:t xml:space="preserve">Osmar Ferreira </w:t>
            </w:r>
          </w:p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Laboratório de Eletrotermofototerapia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C1D14" w:rsidRPr="004C1C9D" w:rsidTr="00D93D8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11:50 às 12:40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867C74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59614B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D14" w:rsidRPr="0059614B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1D14" w:rsidRPr="00EF0BA2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0BA2">
              <w:rPr>
                <w:rFonts w:ascii="Arial" w:hAnsi="Arial" w:cs="Arial"/>
                <w:b/>
                <w:sz w:val="16"/>
                <w:szCs w:val="16"/>
              </w:rPr>
              <w:t xml:space="preserve">TERAPIAS ALTERNATIVAS EM ESTÉTICA </w:t>
            </w:r>
          </w:p>
          <w:p w:rsidR="004C1D14" w:rsidRPr="00EF0BA2" w:rsidRDefault="004C1D14" w:rsidP="004C1D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BA2">
              <w:rPr>
                <w:rFonts w:ascii="Arial" w:hAnsi="Arial" w:cs="Arial"/>
                <w:sz w:val="16"/>
                <w:szCs w:val="16"/>
              </w:rPr>
              <w:t xml:space="preserve">Osmar Ferreira </w:t>
            </w:r>
          </w:p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Laboratório de Eletrotermofototerapia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1D14" w:rsidRPr="004C1C9D" w:rsidRDefault="004C1D14" w:rsidP="004C1D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F0BA2" w:rsidRPr="004C1C9D" w:rsidTr="00D93D80">
        <w:trPr>
          <w:gridAfter w:val="10"/>
          <w:wAfter w:w="10033" w:type="dxa"/>
          <w:trHeight w:val="553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0BA2" w:rsidRPr="004C1C9D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BA2" w:rsidRPr="004C1C9D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4C1C9D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10:10</w:t>
            </w:r>
          </w:p>
        </w:tc>
      </w:tr>
      <w:tr w:rsidR="00EF0BA2" w:rsidRPr="004C1C9D" w:rsidTr="00D93D80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CURSO:</w:t>
            </w:r>
          </w:p>
        </w:tc>
        <w:tc>
          <w:tcPr>
            <w:tcW w:w="9235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F0BA2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CST ESTÉTICA E COSMÉTICA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EF0BA2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F0BA2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2020.1</w:t>
            </w:r>
          </w:p>
        </w:tc>
      </w:tr>
      <w:tr w:rsidR="00EF0BA2" w:rsidRPr="004C1C9D" w:rsidTr="00D93D80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1º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RED0680101NNA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F0BA2" w:rsidRDefault="00DE20E0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REDENÇÃO</w:t>
            </w:r>
          </w:p>
        </w:tc>
      </w:tr>
      <w:tr w:rsidR="00EF0BA2" w:rsidRPr="004C1C9D" w:rsidTr="00D93D80">
        <w:trPr>
          <w:gridAfter w:val="1"/>
          <w:wAfter w:w="7" w:type="dxa"/>
          <w:trHeight w:val="113"/>
        </w:trPr>
        <w:tc>
          <w:tcPr>
            <w:tcW w:w="14884" w:type="dxa"/>
            <w:gridSpan w:val="16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0BA2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F0BA2" w:rsidRPr="004C1C9D" w:rsidTr="00D93D80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Pr="00AB5284" w:rsidRDefault="00EF0BA2" w:rsidP="00D93D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5284">
              <w:rPr>
                <w:rFonts w:ascii="Arial" w:hAnsi="Arial" w:cs="Arial"/>
                <w:b/>
                <w:sz w:val="18"/>
                <w:szCs w:val="18"/>
              </w:rPr>
              <w:t>HORÁRIO</w:t>
            </w:r>
          </w:p>
        </w:tc>
        <w:tc>
          <w:tcPr>
            <w:tcW w:w="21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EF0BA2" w:rsidRPr="004C1C9D" w:rsidTr="00D93D8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Pr="00AB5284" w:rsidRDefault="00EF0BA2" w:rsidP="00EF0BA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5284">
              <w:rPr>
                <w:rFonts w:ascii="Arial" w:hAnsi="Arial" w:cs="Arial"/>
                <w:b/>
                <w:sz w:val="18"/>
                <w:szCs w:val="18"/>
              </w:rPr>
              <w:t>18:30 às 19:20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59614B" w:rsidRDefault="00EF0BA2" w:rsidP="00EF0BA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14B">
              <w:rPr>
                <w:rFonts w:ascii="Arial" w:hAnsi="Arial" w:cs="Arial"/>
                <w:b/>
                <w:sz w:val="16"/>
                <w:szCs w:val="16"/>
              </w:rPr>
              <w:t xml:space="preserve">BIOÉTICA E BIOSSEGURANÇA </w:t>
            </w:r>
          </w:p>
          <w:p w:rsidR="00EF0BA2" w:rsidRPr="0059614B" w:rsidRDefault="00EF0BA2" w:rsidP="00EF0BA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614B">
              <w:rPr>
                <w:rFonts w:ascii="Arial" w:hAnsi="Arial" w:cs="Arial"/>
                <w:sz w:val="16"/>
                <w:szCs w:val="16"/>
              </w:rPr>
              <w:t xml:space="preserve">Tacyana Pires </w:t>
            </w:r>
          </w:p>
          <w:p w:rsidR="00EF0BA2" w:rsidRPr="0059614B" w:rsidRDefault="00DE20E0" w:rsidP="00EF0BA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02</w:t>
            </w: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59614B" w:rsidRDefault="00EF0BA2" w:rsidP="00EF0BA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14B">
              <w:rPr>
                <w:rFonts w:ascii="Arial" w:hAnsi="Arial" w:cs="Arial"/>
                <w:b/>
                <w:sz w:val="16"/>
                <w:szCs w:val="16"/>
              </w:rPr>
              <w:t>INTRODUÇÃO E FUNDAMENTOS DA ESTÉTICA E COSMÉTICA</w:t>
            </w:r>
          </w:p>
          <w:p w:rsidR="00EF0BA2" w:rsidRPr="0059614B" w:rsidRDefault="00EF0BA2" w:rsidP="00EF0BA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614B">
              <w:rPr>
                <w:rFonts w:ascii="Arial" w:hAnsi="Arial" w:cs="Arial"/>
                <w:sz w:val="16"/>
                <w:szCs w:val="16"/>
              </w:rPr>
              <w:t xml:space="preserve">Gilmara Linhares </w:t>
            </w:r>
          </w:p>
          <w:p w:rsidR="00EF0BA2" w:rsidRPr="0059614B" w:rsidRDefault="00DE20E0" w:rsidP="00EF0BA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02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59614B" w:rsidRDefault="00EF0BA2" w:rsidP="00EF0BA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14B">
              <w:rPr>
                <w:rFonts w:ascii="Arial" w:hAnsi="Arial" w:cs="Arial"/>
                <w:b/>
                <w:sz w:val="16"/>
                <w:szCs w:val="16"/>
              </w:rPr>
              <w:t xml:space="preserve">DESENVOLVIMENTO PESSOAL E TRABALHABILIDADE </w:t>
            </w:r>
          </w:p>
          <w:p w:rsidR="00EF0BA2" w:rsidRPr="0059614B" w:rsidRDefault="00EF0BA2" w:rsidP="00EF0BA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614B">
              <w:rPr>
                <w:rFonts w:ascii="Arial" w:hAnsi="Arial" w:cs="Arial"/>
                <w:sz w:val="16"/>
                <w:szCs w:val="16"/>
              </w:rPr>
              <w:t>Dina Ester</w:t>
            </w:r>
          </w:p>
          <w:p w:rsidR="00EF0BA2" w:rsidRPr="0059614B" w:rsidRDefault="00DE20E0" w:rsidP="00EF0BA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02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59614B" w:rsidRDefault="00EF0BA2" w:rsidP="00EF0BA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14B">
              <w:rPr>
                <w:rFonts w:ascii="Arial" w:hAnsi="Arial" w:cs="Arial"/>
                <w:b/>
                <w:sz w:val="16"/>
                <w:szCs w:val="16"/>
              </w:rPr>
              <w:t>SAÚDE COLETIVA</w:t>
            </w:r>
          </w:p>
          <w:p w:rsidR="00EF0BA2" w:rsidRPr="0059614B" w:rsidRDefault="00EF0BA2" w:rsidP="00EF0BA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614B">
              <w:rPr>
                <w:rFonts w:ascii="Arial" w:hAnsi="Arial" w:cs="Arial"/>
                <w:sz w:val="16"/>
                <w:szCs w:val="16"/>
              </w:rPr>
              <w:t>Michelle Diana</w:t>
            </w:r>
          </w:p>
          <w:p w:rsidR="00EF0BA2" w:rsidRPr="0059614B" w:rsidRDefault="00DE20E0" w:rsidP="00EF0BA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02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A87048" w:rsidRDefault="00EF0BA2" w:rsidP="00EF0BA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4C1C9D" w:rsidRDefault="00EF0BA2" w:rsidP="00EF0BA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F0BA2" w:rsidRPr="004C1C9D" w:rsidTr="00D93D8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Pr="00AB5284" w:rsidRDefault="00EF0BA2" w:rsidP="00EF0BA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5284">
              <w:rPr>
                <w:rFonts w:ascii="Arial" w:hAnsi="Arial" w:cs="Arial"/>
                <w:b/>
                <w:sz w:val="18"/>
                <w:szCs w:val="18"/>
              </w:rPr>
              <w:t>19:20 às 20:10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59614B" w:rsidRDefault="00EF0BA2" w:rsidP="00EF0BA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14B">
              <w:rPr>
                <w:rFonts w:ascii="Arial" w:hAnsi="Arial" w:cs="Arial"/>
                <w:b/>
                <w:sz w:val="16"/>
                <w:szCs w:val="16"/>
              </w:rPr>
              <w:t xml:space="preserve">BIOÉTICA E BIOSSEGURANÇA </w:t>
            </w:r>
          </w:p>
          <w:p w:rsidR="00EF0BA2" w:rsidRPr="0059614B" w:rsidRDefault="00EF0BA2" w:rsidP="00EF0BA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614B">
              <w:rPr>
                <w:rFonts w:ascii="Arial" w:hAnsi="Arial" w:cs="Arial"/>
                <w:sz w:val="16"/>
                <w:szCs w:val="16"/>
              </w:rPr>
              <w:t xml:space="preserve">Tacyana Pires </w:t>
            </w:r>
          </w:p>
          <w:p w:rsidR="00EF0BA2" w:rsidRPr="0059614B" w:rsidRDefault="00DE20E0" w:rsidP="00EF0BA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02</w:t>
            </w: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59614B" w:rsidRDefault="00EF0BA2" w:rsidP="00EF0BA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14B">
              <w:rPr>
                <w:rFonts w:ascii="Arial" w:hAnsi="Arial" w:cs="Arial"/>
                <w:b/>
                <w:sz w:val="16"/>
                <w:szCs w:val="16"/>
              </w:rPr>
              <w:t>INTRODUÇÃO E FUNDAMENTOS DA ESTÉTICA E COSMÉTICA</w:t>
            </w:r>
          </w:p>
          <w:p w:rsidR="00EF0BA2" w:rsidRPr="0059614B" w:rsidRDefault="00EF0BA2" w:rsidP="00EF0BA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614B">
              <w:rPr>
                <w:rFonts w:ascii="Arial" w:hAnsi="Arial" w:cs="Arial"/>
                <w:sz w:val="16"/>
                <w:szCs w:val="16"/>
              </w:rPr>
              <w:t xml:space="preserve">Gilmara Linhares </w:t>
            </w:r>
          </w:p>
          <w:p w:rsidR="00EF0BA2" w:rsidRPr="0059614B" w:rsidRDefault="00DE20E0" w:rsidP="00EF0BA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02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59614B" w:rsidRDefault="00EF0BA2" w:rsidP="00EF0BA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14B">
              <w:rPr>
                <w:rFonts w:ascii="Arial" w:hAnsi="Arial" w:cs="Arial"/>
                <w:b/>
                <w:sz w:val="16"/>
                <w:szCs w:val="16"/>
              </w:rPr>
              <w:t xml:space="preserve">DESENVOLVIMENTO PESSOAL E TRABALHABILIDADE </w:t>
            </w:r>
          </w:p>
          <w:p w:rsidR="00EF0BA2" w:rsidRPr="0059614B" w:rsidRDefault="00EF0BA2" w:rsidP="00EF0BA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614B">
              <w:rPr>
                <w:rFonts w:ascii="Arial" w:hAnsi="Arial" w:cs="Arial"/>
                <w:sz w:val="16"/>
                <w:szCs w:val="16"/>
              </w:rPr>
              <w:t>Dina Ester</w:t>
            </w:r>
          </w:p>
          <w:p w:rsidR="00EF0BA2" w:rsidRPr="0059614B" w:rsidRDefault="00DE20E0" w:rsidP="00EF0BA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02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59614B" w:rsidRDefault="00EF0BA2" w:rsidP="00EF0BA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14B">
              <w:rPr>
                <w:rFonts w:ascii="Arial" w:hAnsi="Arial" w:cs="Arial"/>
                <w:b/>
                <w:sz w:val="16"/>
                <w:szCs w:val="16"/>
              </w:rPr>
              <w:t>SAÚDE COLETIVA</w:t>
            </w:r>
          </w:p>
          <w:p w:rsidR="00EF0BA2" w:rsidRPr="0059614B" w:rsidRDefault="00EF0BA2" w:rsidP="00EF0BA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614B">
              <w:rPr>
                <w:rFonts w:ascii="Arial" w:hAnsi="Arial" w:cs="Arial"/>
                <w:sz w:val="16"/>
                <w:szCs w:val="16"/>
              </w:rPr>
              <w:t>Michelle Diana</w:t>
            </w:r>
          </w:p>
          <w:p w:rsidR="00EF0BA2" w:rsidRPr="0059614B" w:rsidRDefault="00DE20E0" w:rsidP="00EF0BA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02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4C1C9D" w:rsidRDefault="00EF0BA2" w:rsidP="00EF0BA2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4C1C9D" w:rsidRDefault="00EF0BA2" w:rsidP="00EF0BA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F0BA2" w:rsidRPr="004C1C9D" w:rsidTr="00D93D8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Pr="00AB5284" w:rsidRDefault="00EF0BA2" w:rsidP="00EF0BA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5284">
              <w:rPr>
                <w:rFonts w:ascii="Arial" w:hAnsi="Arial" w:cs="Arial"/>
                <w:b/>
                <w:sz w:val="18"/>
                <w:szCs w:val="18"/>
              </w:rPr>
              <w:t>20:20 às 21:10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59614B" w:rsidRDefault="00EF0BA2" w:rsidP="00EF0BA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14B">
              <w:rPr>
                <w:rFonts w:ascii="Arial" w:hAnsi="Arial" w:cs="Arial"/>
                <w:b/>
                <w:sz w:val="16"/>
                <w:szCs w:val="16"/>
              </w:rPr>
              <w:t xml:space="preserve">BIOÉTICA E BIOSSEGURANÇA </w:t>
            </w:r>
          </w:p>
          <w:p w:rsidR="00EF0BA2" w:rsidRPr="0059614B" w:rsidRDefault="00EF0BA2" w:rsidP="00EF0BA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614B">
              <w:rPr>
                <w:rFonts w:ascii="Arial" w:hAnsi="Arial" w:cs="Arial"/>
                <w:sz w:val="16"/>
                <w:szCs w:val="16"/>
              </w:rPr>
              <w:t xml:space="preserve">Tacyana Pires </w:t>
            </w:r>
          </w:p>
          <w:p w:rsidR="00EF0BA2" w:rsidRPr="0059614B" w:rsidRDefault="00DE20E0" w:rsidP="00EF0BA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02</w:t>
            </w: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59614B" w:rsidRDefault="00EF0BA2" w:rsidP="00EF0BA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14B">
              <w:rPr>
                <w:rFonts w:ascii="Arial" w:hAnsi="Arial" w:cs="Arial"/>
                <w:b/>
                <w:sz w:val="16"/>
                <w:szCs w:val="16"/>
              </w:rPr>
              <w:t>INTRODUÇÃO E FUNDAMENTOS DA ESTÉTICA E COSMÉTICA</w:t>
            </w:r>
          </w:p>
          <w:p w:rsidR="00EF0BA2" w:rsidRPr="0059614B" w:rsidRDefault="00EF0BA2" w:rsidP="00EF0BA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614B">
              <w:rPr>
                <w:rFonts w:ascii="Arial" w:hAnsi="Arial" w:cs="Arial"/>
                <w:sz w:val="16"/>
                <w:szCs w:val="16"/>
              </w:rPr>
              <w:t xml:space="preserve">Gilmara Linhares </w:t>
            </w:r>
          </w:p>
          <w:p w:rsidR="00EF0BA2" w:rsidRPr="0059614B" w:rsidRDefault="00DE20E0" w:rsidP="00EF0BA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02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59614B" w:rsidRDefault="00EF0BA2" w:rsidP="00EF0BA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14B">
              <w:rPr>
                <w:rFonts w:ascii="Arial" w:hAnsi="Arial" w:cs="Arial"/>
                <w:b/>
                <w:sz w:val="16"/>
                <w:szCs w:val="16"/>
              </w:rPr>
              <w:t xml:space="preserve">DESENVOLVIMENTO PESSOAL E TRABALHABILIDADE </w:t>
            </w:r>
          </w:p>
          <w:p w:rsidR="00EF0BA2" w:rsidRPr="0059614B" w:rsidRDefault="00EF0BA2" w:rsidP="00EF0BA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614B">
              <w:rPr>
                <w:rFonts w:ascii="Arial" w:hAnsi="Arial" w:cs="Arial"/>
                <w:sz w:val="16"/>
                <w:szCs w:val="16"/>
              </w:rPr>
              <w:t>Dina Ester</w:t>
            </w:r>
          </w:p>
          <w:p w:rsidR="00EF0BA2" w:rsidRPr="0059614B" w:rsidRDefault="00DE20E0" w:rsidP="00EF0BA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02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59614B" w:rsidRDefault="00EF0BA2" w:rsidP="00EF0BA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14B">
              <w:rPr>
                <w:rFonts w:ascii="Arial" w:hAnsi="Arial" w:cs="Arial"/>
                <w:b/>
                <w:sz w:val="16"/>
                <w:szCs w:val="16"/>
              </w:rPr>
              <w:t>SAÚDE COLETIVA</w:t>
            </w:r>
          </w:p>
          <w:p w:rsidR="00EF0BA2" w:rsidRPr="0059614B" w:rsidRDefault="00EF0BA2" w:rsidP="00EF0BA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614B">
              <w:rPr>
                <w:rFonts w:ascii="Arial" w:hAnsi="Arial" w:cs="Arial"/>
                <w:sz w:val="16"/>
                <w:szCs w:val="16"/>
              </w:rPr>
              <w:t>Michelle Diana</w:t>
            </w:r>
          </w:p>
          <w:p w:rsidR="00EF0BA2" w:rsidRPr="0059614B" w:rsidRDefault="00DE20E0" w:rsidP="00EF0BA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02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F0BA2" w:rsidRPr="004C1C9D" w:rsidRDefault="00EF0BA2" w:rsidP="00EF0BA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F0BA2" w:rsidRPr="004C1C9D" w:rsidRDefault="00EF0BA2" w:rsidP="00EF0BA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F0BA2" w:rsidRPr="004C1C9D" w:rsidTr="00D93D8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Pr="00AB5284" w:rsidRDefault="00EF0BA2" w:rsidP="00EF0BA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5284">
              <w:rPr>
                <w:rFonts w:ascii="Arial" w:hAnsi="Arial" w:cs="Arial"/>
                <w:b/>
                <w:sz w:val="18"/>
                <w:szCs w:val="18"/>
              </w:rPr>
              <w:t>21:10 às 22:00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59614B" w:rsidRDefault="00EF0BA2" w:rsidP="00EF0BA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AB5284" w:rsidRDefault="00EF0BA2" w:rsidP="00EF0BA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4C1C9D" w:rsidRDefault="00EF0BA2" w:rsidP="00EF0BA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4C1C9D" w:rsidRDefault="00EF0BA2" w:rsidP="00EF0BA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F0BA2" w:rsidRPr="004C1C9D" w:rsidRDefault="00EF0BA2" w:rsidP="00EF0BA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F0BA2" w:rsidRPr="004C1C9D" w:rsidRDefault="00EF0BA2" w:rsidP="00EF0BA2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EF0BA2" w:rsidRDefault="00EF0BA2" w:rsidP="00EF0BA2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EF0BA2" w:rsidRPr="004C1C9D" w:rsidTr="00D93D80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0BA2" w:rsidRPr="004C1C9D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BA2" w:rsidRPr="004C1C9D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4C1C9D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</w:t>
            </w:r>
          </w:p>
        </w:tc>
      </w:tr>
    </w:tbl>
    <w:p w:rsidR="00EF0BA2" w:rsidRDefault="00EF0BA2" w:rsidP="00EA079D"/>
    <w:p w:rsidR="00EF0BA2" w:rsidRDefault="00EF0BA2" w:rsidP="00EA079D"/>
    <w:p w:rsidR="00EF0BA2" w:rsidRDefault="00EF0BA2" w:rsidP="00EA079D"/>
    <w:p w:rsidR="00EF0BA2" w:rsidRDefault="00EF0BA2" w:rsidP="00EA079D"/>
    <w:p w:rsidR="00EF0BA2" w:rsidRDefault="00EF0BA2" w:rsidP="00EA079D"/>
    <w:p w:rsidR="00DE20E0" w:rsidRDefault="00DE20E0" w:rsidP="00EA079D"/>
    <w:p w:rsidR="00EF0BA2" w:rsidRDefault="00EF0BA2" w:rsidP="00EA079D"/>
    <w:p w:rsidR="00EF0BA2" w:rsidRDefault="00EF0BA2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EF0BA2" w:rsidRPr="004C1C9D" w:rsidTr="00D93D80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F0BA2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CST ESTÉTICA E COSMÉTICA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EF0BA2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F0BA2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2020.1</w:t>
            </w:r>
          </w:p>
        </w:tc>
      </w:tr>
      <w:tr w:rsidR="00EF0BA2" w:rsidRPr="004C1C9D" w:rsidTr="00D93D80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RED0680105NNA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F0BA2" w:rsidRDefault="00DE20E0" w:rsidP="00D93D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REDENÇÃO</w:t>
            </w:r>
          </w:p>
        </w:tc>
      </w:tr>
      <w:tr w:rsidR="00EF0BA2" w:rsidRPr="004C1C9D" w:rsidTr="00D93D80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0BA2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F0BA2" w:rsidRPr="004C1C9D" w:rsidTr="00D93D80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Pr="00AB5284" w:rsidRDefault="00EF0BA2" w:rsidP="00D93D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5284">
              <w:rPr>
                <w:rFonts w:ascii="Arial" w:hAnsi="Arial" w:cs="Arial"/>
                <w:b/>
                <w:sz w:val="18"/>
                <w:szCs w:val="18"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EF0BA2" w:rsidRPr="004C1C9D" w:rsidTr="00D93D8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Pr="00AB5284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5284">
              <w:rPr>
                <w:rFonts w:ascii="Arial" w:hAnsi="Arial" w:cs="Arial"/>
                <w:b/>
                <w:sz w:val="18"/>
                <w:szCs w:val="18"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3E34">
              <w:rPr>
                <w:rFonts w:ascii="Arial" w:hAnsi="Arial" w:cs="Arial"/>
                <w:b/>
                <w:sz w:val="18"/>
                <w:szCs w:val="18"/>
              </w:rPr>
              <w:t>ESTÉTICA APLICADA À CIRURGIA PLÁSTICA</w:t>
            </w:r>
          </w:p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E34">
              <w:rPr>
                <w:rFonts w:ascii="Arial" w:hAnsi="Arial" w:cs="Arial"/>
                <w:sz w:val="18"/>
                <w:szCs w:val="18"/>
              </w:rPr>
              <w:t xml:space="preserve">Michely Laiany </w:t>
            </w:r>
          </w:p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E34">
              <w:rPr>
                <w:rFonts w:ascii="Arial" w:hAnsi="Arial" w:cs="Arial"/>
                <w:sz w:val="18"/>
                <w:szCs w:val="18"/>
              </w:rPr>
              <w:t xml:space="preserve">Sala </w:t>
            </w:r>
            <w:r w:rsidR="00DE20E0" w:rsidRPr="00683E34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3E34">
              <w:rPr>
                <w:rFonts w:ascii="Arial" w:hAnsi="Arial" w:cs="Arial"/>
                <w:b/>
                <w:sz w:val="18"/>
                <w:szCs w:val="18"/>
              </w:rPr>
              <w:t>ELET. FACIAL E CORPORAL AVANÇADA</w:t>
            </w:r>
          </w:p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E34">
              <w:rPr>
                <w:rFonts w:ascii="Arial" w:hAnsi="Arial" w:cs="Arial"/>
                <w:sz w:val="18"/>
                <w:szCs w:val="18"/>
              </w:rPr>
              <w:t>Marília</w:t>
            </w:r>
          </w:p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3E34">
              <w:rPr>
                <w:rFonts w:ascii="Arial" w:hAnsi="Arial" w:cs="Arial"/>
                <w:sz w:val="18"/>
                <w:szCs w:val="18"/>
              </w:rPr>
              <w:t xml:space="preserve">Sala </w:t>
            </w:r>
            <w:r w:rsidR="00683E34" w:rsidRPr="00683E34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3E34">
              <w:rPr>
                <w:rFonts w:ascii="Arial" w:hAnsi="Arial" w:cs="Arial"/>
                <w:b/>
                <w:sz w:val="18"/>
                <w:szCs w:val="18"/>
              </w:rPr>
              <w:t>COLORIMETRIA E TEXTURIZAÇÃO</w:t>
            </w:r>
          </w:p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E34">
              <w:rPr>
                <w:rFonts w:ascii="Arial" w:hAnsi="Arial" w:cs="Arial"/>
                <w:sz w:val="18"/>
                <w:szCs w:val="18"/>
              </w:rPr>
              <w:t>Gilmara</w:t>
            </w:r>
          </w:p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E34">
              <w:rPr>
                <w:rFonts w:ascii="Arial" w:hAnsi="Arial" w:cs="Arial"/>
                <w:sz w:val="18"/>
                <w:szCs w:val="18"/>
              </w:rPr>
              <w:t xml:space="preserve">Sala </w:t>
            </w:r>
            <w:r w:rsidR="00683E34" w:rsidRPr="00683E34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3E34">
              <w:rPr>
                <w:rFonts w:ascii="Arial" w:hAnsi="Arial" w:cs="Arial"/>
                <w:b/>
                <w:sz w:val="18"/>
                <w:szCs w:val="18"/>
              </w:rPr>
              <w:t xml:space="preserve">FORMULAÇÕES EM COSMETOLOGIA </w:t>
            </w:r>
          </w:p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E34">
              <w:rPr>
                <w:rFonts w:ascii="Arial" w:hAnsi="Arial" w:cs="Arial"/>
                <w:sz w:val="18"/>
                <w:szCs w:val="18"/>
              </w:rPr>
              <w:t xml:space="preserve">Janyerson Dannys </w:t>
            </w:r>
          </w:p>
          <w:p w:rsidR="00EF0BA2" w:rsidRPr="00683E34" w:rsidRDefault="00683E34" w:rsidP="00D93D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E34">
              <w:rPr>
                <w:rFonts w:ascii="Arial" w:hAnsi="Arial" w:cs="Arial"/>
                <w:sz w:val="18"/>
                <w:szCs w:val="18"/>
              </w:rPr>
              <w:t>Sala 09</w:t>
            </w:r>
            <w:r w:rsidR="00EF0BA2" w:rsidRPr="00683E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3E34">
              <w:rPr>
                <w:rFonts w:ascii="Arial" w:hAnsi="Arial" w:cs="Arial"/>
                <w:b/>
                <w:sz w:val="18"/>
                <w:szCs w:val="18"/>
              </w:rPr>
              <w:t>TERAPIAS ALTERNATIVAS EM ESTÉTICA</w:t>
            </w:r>
          </w:p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E34">
              <w:rPr>
                <w:rFonts w:ascii="Arial" w:hAnsi="Arial" w:cs="Arial"/>
                <w:sz w:val="18"/>
                <w:szCs w:val="18"/>
              </w:rPr>
              <w:t>Osmar</w:t>
            </w:r>
          </w:p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E34">
              <w:rPr>
                <w:rFonts w:ascii="Arial" w:hAnsi="Arial" w:cs="Arial"/>
                <w:sz w:val="18"/>
                <w:szCs w:val="18"/>
              </w:rPr>
              <w:t xml:space="preserve">Sala </w:t>
            </w:r>
            <w:r w:rsidR="00683E34" w:rsidRPr="00683E34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4C1C9D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F0BA2" w:rsidRPr="004C1C9D" w:rsidTr="00D93D8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Pr="00AB5284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5284">
              <w:rPr>
                <w:rFonts w:ascii="Arial" w:hAnsi="Arial" w:cs="Arial"/>
                <w:b/>
                <w:sz w:val="18"/>
                <w:szCs w:val="18"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3E34">
              <w:rPr>
                <w:rFonts w:ascii="Arial" w:hAnsi="Arial" w:cs="Arial"/>
                <w:b/>
                <w:sz w:val="18"/>
                <w:szCs w:val="18"/>
              </w:rPr>
              <w:t>ESTÉTICA APLICADA À CIRURGIA PLÁSTICA</w:t>
            </w:r>
          </w:p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E34">
              <w:rPr>
                <w:rFonts w:ascii="Arial" w:hAnsi="Arial" w:cs="Arial"/>
                <w:sz w:val="18"/>
                <w:szCs w:val="18"/>
              </w:rPr>
              <w:t xml:space="preserve">Michely Laiany </w:t>
            </w:r>
          </w:p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83E34">
              <w:rPr>
                <w:rFonts w:ascii="Arial" w:hAnsi="Arial" w:cs="Arial"/>
                <w:sz w:val="18"/>
                <w:szCs w:val="18"/>
              </w:rPr>
              <w:t xml:space="preserve">Sala </w:t>
            </w:r>
            <w:r w:rsidR="00683E34" w:rsidRPr="00683E34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3E34">
              <w:rPr>
                <w:rFonts w:ascii="Arial" w:hAnsi="Arial" w:cs="Arial"/>
                <w:b/>
                <w:sz w:val="18"/>
                <w:szCs w:val="18"/>
              </w:rPr>
              <w:t>ELET. FACIAL E CORPORAL AVANÇADA</w:t>
            </w:r>
          </w:p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E34">
              <w:rPr>
                <w:rFonts w:ascii="Arial" w:hAnsi="Arial" w:cs="Arial"/>
                <w:sz w:val="18"/>
                <w:szCs w:val="18"/>
              </w:rPr>
              <w:t>Marília</w:t>
            </w:r>
          </w:p>
          <w:p w:rsidR="00EF0BA2" w:rsidRPr="00683E34" w:rsidRDefault="00176F9D" w:rsidP="00D93D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E34">
              <w:rPr>
                <w:rFonts w:ascii="Arial" w:hAnsi="Arial" w:cs="Arial"/>
                <w:sz w:val="18"/>
                <w:szCs w:val="18"/>
              </w:rPr>
              <w:t>Laboratório de Estética e Cosmética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3E34">
              <w:rPr>
                <w:rFonts w:ascii="Arial" w:hAnsi="Arial" w:cs="Arial"/>
                <w:b/>
                <w:sz w:val="18"/>
                <w:szCs w:val="18"/>
              </w:rPr>
              <w:t>COLORIMETRIA E TEXTURIZAÇÃO</w:t>
            </w:r>
          </w:p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E34">
              <w:rPr>
                <w:rFonts w:ascii="Arial" w:hAnsi="Arial" w:cs="Arial"/>
                <w:sz w:val="18"/>
                <w:szCs w:val="18"/>
              </w:rPr>
              <w:t>Gilmara</w:t>
            </w:r>
          </w:p>
          <w:p w:rsidR="00EF0BA2" w:rsidRPr="00683E34" w:rsidRDefault="00176F9D" w:rsidP="00D93D8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83E34">
              <w:rPr>
                <w:rFonts w:ascii="Arial" w:hAnsi="Arial" w:cs="Arial"/>
                <w:sz w:val="18"/>
                <w:szCs w:val="18"/>
              </w:rPr>
              <w:t>Laboratório de Estética e Cosmética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3E34">
              <w:rPr>
                <w:rFonts w:ascii="Arial" w:hAnsi="Arial" w:cs="Arial"/>
                <w:b/>
                <w:sz w:val="18"/>
                <w:szCs w:val="18"/>
              </w:rPr>
              <w:t xml:space="preserve">FORMULAÇÕES EM COSMETOLOGIA </w:t>
            </w:r>
          </w:p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E34">
              <w:rPr>
                <w:rFonts w:ascii="Arial" w:hAnsi="Arial" w:cs="Arial"/>
                <w:sz w:val="18"/>
                <w:szCs w:val="18"/>
              </w:rPr>
              <w:t xml:space="preserve">Janyerson Dannys </w:t>
            </w:r>
          </w:p>
          <w:p w:rsidR="00EF0BA2" w:rsidRPr="00683E34" w:rsidRDefault="00176F9D" w:rsidP="00D93D8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683E34">
              <w:rPr>
                <w:rFonts w:ascii="Arial" w:hAnsi="Arial" w:cs="Arial"/>
                <w:sz w:val="18"/>
                <w:szCs w:val="18"/>
                <w:lang w:val="en-US"/>
              </w:rPr>
              <w:t>Laboratório</w:t>
            </w:r>
            <w:proofErr w:type="spellEnd"/>
            <w:r w:rsidRPr="00683E34">
              <w:rPr>
                <w:rFonts w:ascii="Arial" w:hAnsi="Arial" w:cs="Arial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683E34">
              <w:rPr>
                <w:rFonts w:ascii="Arial" w:hAnsi="Arial" w:cs="Arial"/>
                <w:sz w:val="18"/>
                <w:szCs w:val="18"/>
                <w:lang w:val="en-US"/>
              </w:rPr>
              <w:t>Ciências</w:t>
            </w:r>
            <w:proofErr w:type="spellEnd"/>
            <w:r w:rsidRPr="00683E3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E34">
              <w:rPr>
                <w:rFonts w:ascii="Arial" w:hAnsi="Arial" w:cs="Arial"/>
                <w:sz w:val="18"/>
                <w:szCs w:val="18"/>
                <w:lang w:val="en-US"/>
              </w:rPr>
              <w:t>Farmacêuticas</w:t>
            </w:r>
            <w:proofErr w:type="spellEnd"/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3E34">
              <w:rPr>
                <w:rFonts w:ascii="Arial" w:hAnsi="Arial" w:cs="Arial"/>
                <w:b/>
                <w:sz w:val="18"/>
                <w:szCs w:val="18"/>
              </w:rPr>
              <w:t>TERAPIAS ALTERNATIVAS EM ESTÉTICA</w:t>
            </w:r>
          </w:p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E34">
              <w:rPr>
                <w:rFonts w:ascii="Arial" w:hAnsi="Arial" w:cs="Arial"/>
                <w:sz w:val="18"/>
                <w:szCs w:val="18"/>
              </w:rPr>
              <w:t>Osmar</w:t>
            </w:r>
          </w:p>
          <w:p w:rsidR="00EF0BA2" w:rsidRPr="00683E34" w:rsidRDefault="009F6616" w:rsidP="00D93D8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83E34">
              <w:rPr>
                <w:rFonts w:ascii="Arial" w:hAnsi="Arial" w:cs="Arial"/>
                <w:sz w:val="18"/>
                <w:szCs w:val="18"/>
              </w:rPr>
              <w:t xml:space="preserve">Laboratório de Estética e Cosmética 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4C1C9D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F0BA2" w:rsidRPr="004C1C9D" w:rsidTr="00D93D8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Pr="00AB5284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5284">
              <w:rPr>
                <w:rFonts w:ascii="Arial" w:hAnsi="Arial" w:cs="Arial"/>
                <w:b/>
                <w:sz w:val="18"/>
                <w:szCs w:val="18"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3E34">
              <w:rPr>
                <w:rFonts w:ascii="Arial" w:hAnsi="Arial" w:cs="Arial"/>
                <w:b/>
                <w:sz w:val="18"/>
                <w:szCs w:val="18"/>
              </w:rPr>
              <w:t>ESTÉTICA APLICADA À CIRURGIA PLÁSTICA</w:t>
            </w:r>
          </w:p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E34">
              <w:rPr>
                <w:rFonts w:ascii="Arial" w:hAnsi="Arial" w:cs="Arial"/>
                <w:sz w:val="18"/>
                <w:szCs w:val="18"/>
              </w:rPr>
              <w:t xml:space="preserve">Michely Laiany </w:t>
            </w:r>
          </w:p>
          <w:p w:rsidR="00EF0BA2" w:rsidRPr="00683E34" w:rsidRDefault="00EF0BA2" w:rsidP="00683E3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3E34">
              <w:rPr>
                <w:rFonts w:ascii="Arial" w:hAnsi="Arial" w:cs="Arial"/>
                <w:sz w:val="18"/>
                <w:szCs w:val="18"/>
              </w:rPr>
              <w:t>Sala 0</w:t>
            </w:r>
            <w:r w:rsidR="00683E34" w:rsidRPr="00683E3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3E34">
              <w:rPr>
                <w:rFonts w:ascii="Arial" w:hAnsi="Arial" w:cs="Arial"/>
                <w:b/>
                <w:sz w:val="18"/>
                <w:szCs w:val="18"/>
              </w:rPr>
              <w:t>ELET. FACIAL E CORPORAL AVANÇADA</w:t>
            </w:r>
          </w:p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E34">
              <w:rPr>
                <w:rFonts w:ascii="Arial" w:hAnsi="Arial" w:cs="Arial"/>
                <w:sz w:val="18"/>
                <w:szCs w:val="18"/>
              </w:rPr>
              <w:t>Marília</w:t>
            </w:r>
          </w:p>
          <w:p w:rsidR="00EF0BA2" w:rsidRPr="00683E34" w:rsidRDefault="00176F9D" w:rsidP="00D93D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E34">
              <w:rPr>
                <w:rFonts w:ascii="Arial" w:hAnsi="Arial" w:cs="Arial"/>
                <w:sz w:val="18"/>
                <w:szCs w:val="18"/>
              </w:rPr>
              <w:t>Laboratório de Estética e Cosmética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3E34">
              <w:rPr>
                <w:rFonts w:ascii="Arial" w:hAnsi="Arial" w:cs="Arial"/>
                <w:b/>
                <w:sz w:val="18"/>
                <w:szCs w:val="18"/>
              </w:rPr>
              <w:t>COLORIMETRIA E TEXTURIZAÇÃO</w:t>
            </w:r>
          </w:p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E34">
              <w:rPr>
                <w:rFonts w:ascii="Arial" w:hAnsi="Arial" w:cs="Arial"/>
                <w:sz w:val="18"/>
                <w:szCs w:val="18"/>
              </w:rPr>
              <w:t>Gilmara</w:t>
            </w:r>
          </w:p>
          <w:p w:rsidR="00EF0BA2" w:rsidRPr="00683E34" w:rsidRDefault="00176F9D" w:rsidP="00D93D8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3E34">
              <w:rPr>
                <w:rFonts w:ascii="Arial" w:hAnsi="Arial" w:cs="Arial"/>
                <w:sz w:val="18"/>
                <w:szCs w:val="18"/>
              </w:rPr>
              <w:t>Laboratório de Estética e Cosmética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3E34">
              <w:rPr>
                <w:rFonts w:ascii="Arial" w:hAnsi="Arial" w:cs="Arial"/>
                <w:b/>
                <w:sz w:val="18"/>
                <w:szCs w:val="18"/>
              </w:rPr>
              <w:t>TERAPIAS ALTERNATIVAS EM ESTÉTICA</w:t>
            </w:r>
          </w:p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E34">
              <w:rPr>
                <w:rFonts w:ascii="Arial" w:hAnsi="Arial" w:cs="Arial"/>
                <w:sz w:val="18"/>
                <w:szCs w:val="18"/>
              </w:rPr>
              <w:t>Osmar</w:t>
            </w:r>
          </w:p>
          <w:p w:rsidR="00EF0BA2" w:rsidRPr="00683E34" w:rsidRDefault="009F6616" w:rsidP="00D93D8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3E34">
              <w:rPr>
                <w:rFonts w:ascii="Arial" w:hAnsi="Arial" w:cs="Arial"/>
                <w:sz w:val="18"/>
                <w:szCs w:val="18"/>
              </w:rPr>
              <w:t xml:space="preserve">Laboratório de Estética e Cosmética 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F0BA2" w:rsidRPr="004C1C9D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F0BA2" w:rsidRPr="004C1C9D" w:rsidTr="00D93D8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Pr="00AB5284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5284">
              <w:rPr>
                <w:rFonts w:ascii="Arial" w:hAnsi="Arial" w:cs="Arial"/>
                <w:b/>
                <w:sz w:val="18"/>
                <w:szCs w:val="18"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3E34">
              <w:rPr>
                <w:rFonts w:ascii="Arial" w:hAnsi="Arial" w:cs="Arial"/>
                <w:b/>
                <w:sz w:val="18"/>
                <w:szCs w:val="18"/>
              </w:rPr>
              <w:t>ELET. FACIAL E CORPORAL AVANÇADA</w:t>
            </w:r>
          </w:p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E34">
              <w:rPr>
                <w:rFonts w:ascii="Arial" w:hAnsi="Arial" w:cs="Arial"/>
                <w:sz w:val="18"/>
                <w:szCs w:val="18"/>
              </w:rPr>
              <w:t>Marília</w:t>
            </w:r>
          </w:p>
          <w:p w:rsidR="00EF0BA2" w:rsidRPr="00683E34" w:rsidRDefault="00176F9D" w:rsidP="00D93D8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3E34">
              <w:rPr>
                <w:rFonts w:ascii="Arial" w:hAnsi="Arial" w:cs="Arial"/>
                <w:sz w:val="18"/>
                <w:szCs w:val="18"/>
              </w:rPr>
              <w:t>Laboratório de Estética e Cosmética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F0BA2" w:rsidRPr="00683E34" w:rsidRDefault="00EF0BA2" w:rsidP="00D93D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F0BA2" w:rsidRPr="004C1C9D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EF0BA2" w:rsidRDefault="00EF0BA2" w:rsidP="00EF0BA2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EF0BA2" w:rsidRPr="004C1C9D" w:rsidTr="00D93D80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0BA2" w:rsidRPr="004C1C9D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0BA2" w:rsidRPr="004C1C9D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BA2" w:rsidRPr="004C1C9D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A2" w:rsidRPr="004C1C9D" w:rsidRDefault="00EF0BA2" w:rsidP="00D93D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</w:t>
            </w:r>
          </w:p>
        </w:tc>
      </w:tr>
    </w:tbl>
    <w:p w:rsidR="00EF0BA2" w:rsidRDefault="00EF0BA2" w:rsidP="00EA079D"/>
    <w:sectPr w:rsidR="00EF0BA2" w:rsidSect="00AD38A6">
      <w:headerReference w:type="default" r:id="rId7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C4C" w:rsidRPr="00736229" w:rsidRDefault="00F71C4C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F71C4C" w:rsidRPr="00736229" w:rsidRDefault="00F71C4C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C4C" w:rsidRPr="00736229" w:rsidRDefault="00F71C4C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F71C4C" w:rsidRPr="00736229" w:rsidRDefault="00F71C4C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4" w:type="dxa"/>
      <w:tblInd w:w="-724" w:type="dxa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3019"/>
      <w:gridCol w:w="9000"/>
      <w:gridCol w:w="2865"/>
    </w:tblGrid>
    <w:tr w:rsidR="00EC1B2F" w:rsidRPr="009461D1" w:rsidTr="00442A2F">
      <w:trPr>
        <w:trHeight w:val="550"/>
      </w:trPr>
      <w:tc>
        <w:tcPr>
          <w:tcW w:w="3019" w:type="dxa"/>
          <w:vMerge w:val="restart"/>
        </w:tcPr>
        <w:p w:rsidR="00EC1B2F" w:rsidRPr="009461D1" w:rsidRDefault="00EC1B2F" w:rsidP="008F0BF0">
          <w:pPr>
            <w:pStyle w:val="Cabealho"/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anchor distT="0" distB="0" distL="114300" distR="114300" simplePos="0" relativeHeight="251661312" behindDoc="0" locked="0" layoutInCell="1" allowOverlap="1" wp14:anchorId="7FD5C82E" wp14:editId="476D987D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1323975" cy="606022"/>
                <wp:effectExtent l="0" t="0" r="0" b="381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06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0" w:type="dxa"/>
          <w:vMerge w:val="restart"/>
          <w:vAlign w:val="center"/>
        </w:tcPr>
        <w:p w:rsidR="00EC1B2F" w:rsidRPr="00CA10AE" w:rsidRDefault="00EC1B2F" w:rsidP="008F0BF0">
          <w:pPr>
            <w:jc w:val="center"/>
            <w:rPr>
              <w:rFonts w:ascii="Arial" w:hAnsi="Arial" w:cs="Arial"/>
              <w:b/>
              <w:sz w:val="32"/>
              <w:szCs w:val="22"/>
              <w:lang w:eastAsia="en-US"/>
            </w:rPr>
          </w:pPr>
          <w:r>
            <w:rPr>
              <w:rFonts w:ascii="Arial" w:hAnsi="Arial" w:cs="Arial"/>
              <w:b/>
              <w:sz w:val="32"/>
            </w:rPr>
            <w:t>HORÁRIO DE AULA</w:t>
          </w: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Código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EC1B2F" w:rsidRPr="009461D1" w:rsidTr="00AF30FC">
      <w:trPr>
        <w:trHeight w:val="519"/>
      </w:trPr>
      <w:tc>
        <w:tcPr>
          <w:tcW w:w="3019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9000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Aprovado por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AD38A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lang w:eastAsia="en-US"/>
            </w:rPr>
            <w:t xml:space="preserve">Diretora </w:t>
          </w:r>
          <w:r w:rsidRPr="008F0BF0">
            <w:rPr>
              <w:rFonts w:ascii="Arial" w:hAnsi="Arial" w:cs="Arial"/>
              <w:b/>
              <w:lang w:eastAsia="en-US"/>
            </w:rPr>
            <w:t>Acadêmica</w:t>
          </w:r>
        </w:p>
      </w:tc>
    </w:tr>
  </w:tbl>
  <w:p w:rsidR="00E21289" w:rsidRPr="00A3251C" w:rsidRDefault="008F0BF0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</w:t>
    </w:r>
    <w:r w:rsidR="00E21289">
      <w:rPr>
        <w:rFonts w:ascii="Arial" w:hAnsi="Arial" w:cs="Arial"/>
        <w:sz w:val="18"/>
        <w:szCs w:val="16"/>
      </w:rPr>
      <w:t xml:space="preserve">ERSÃO: </w:t>
    </w:r>
    <w:r w:rsidR="007B127C">
      <w:rPr>
        <w:rFonts w:ascii="Arial" w:hAnsi="Arial" w:cs="Arial"/>
        <w:sz w:val="18"/>
        <w:szCs w:val="16"/>
      </w:rPr>
      <w:t>0</w:t>
    </w:r>
    <w:r>
      <w:rPr>
        <w:rFonts w:ascii="Arial" w:hAnsi="Arial" w:cs="Arial"/>
        <w:sz w:val="18"/>
        <w:szCs w:val="1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F3"/>
    <w:rsid w:val="00013F32"/>
    <w:rsid w:val="00024C37"/>
    <w:rsid w:val="00080245"/>
    <w:rsid w:val="000808CC"/>
    <w:rsid w:val="00084CA8"/>
    <w:rsid w:val="000A2669"/>
    <w:rsid w:val="000B23D8"/>
    <w:rsid w:val="000F2B1B"/>
    <w:rsid w:val="00160F1D"/>
    <w:rsid w:val="00176F9D"/>
    <w:rsid w:val="0018552F"/>
    <w:rsid w:val="0022268F"/>
    <w:rsid w:val="002370E9"/>
    <w:rsid w:val="002957B7"/>
    <w:rsid w:val="002A714A"/>
    <w:rsid w:val="0030473D"/>
    <w:rsid w:val="00377920"/>
    <w:rsid w:val="003823A0"/>
    <w:rsid w:val="00394938"/>
    <w:rsid w:val="00406ED1"/>
    <w:rsid w:val="00417B98"/>
    <w:rsid w:val="004665F0"/>
    <w:rsid w:val="004B5573"/>
    <w:rsid w:val="004C1C9D"/>
    <w:rsid w:val="004C1D14"/>
    <w:rsid w:val="004F4334"/>
    <w:rsid w:val="00515E71"/>
    <w:rsid w:val="005652EC"/>
    <w:rsid w:val="00576A43"/>
    <w:rsid w:val="0059614B"/>
    <w:rsid w:val="00671E8B"/>
    <w:rsid w:val="00683E34"/>
    <w:rsid w:val="0069661A"/>
    <w:rsid w:val="006C05EC"/>
    <w:rsid w:val="006F5F47"/>
    <w:rsid w:val="00715BC1"/>
    <w:rsid w:val="007A574B"/>
    <w:rsid w:val="007B127C"/>
    <w:rsid w:val="007D684F"/>
    <w:rsid w:val="007E6FF6"/>
    <w:rsid w:val="008328B4"/>
    <w:rsid w:val="00867C74"/>
    <w:rsid w:val="008A1F5E"/>
    <w:rsid w:val="008E10B8"/>
    <w:rsid w:val="008F0BF0"/>
    <w:rsid w:val="008F5AFC"/>
    <w:rsid w:val="008F79CF"/>
    <w:rsid w:val="00915C39"/>
    <w:rsid w:val="00925A02"/>
    <w:rsid w:val="00966151"/>
    <w:rsid w:val="009710D8"/>
    <w:rsid w:val="009A4266"/>
    <w:rsid w:val="009B70AF"/>
    <w:rsid w:val="009F6616"/>
    <w:rsid w:val="00A10CB6"/>
    <w:rsid w:val="00A3251C"/>
    <w:rsid w:val="00A87048"/>
    <w:rsid w:val="00A907FE"/>
    <w:rsid w:val="00AD38A6"/>
    <w:rsid w:val="00AD71B8"/>
    <w:rsid w:val="00B02D3E"/>
    <w:rsid w:val="00B2615A"/>
    <w:rsid w:val="00B36FED"/>
    <w:rsid w:val="00B643B6"/>
    <w:rsid w:val="00B93A94"/>
    <w:rsid w:val="00B94B2E"/>
    <w:rsid w:val="00C174BA"/>
    <w:rsid w:val="00C626EF"/>
    <w:rsid w:val="00C84EDD"/>
    <w:rsid w:val="00D05E7A"/>
    <w:rsid w:val="00D07625"/>
    <w:rsid w:val="00D17E6E"/>
    <w:rsid w:val="00D30835"/>
    <w:rsid w:val="00D5552A"/>
    <w:rsid w:val="00D8552D"/>
    <w:rsid w:val="00DA460A"/>
    <w:rsid w:val="00DD6E22"/>
    <w:rsid w:val="00DE20E0"/>
    <w:rsid w:val="00E21289"/>
    <w:rsid w:val="00E74AF3"/>
    <w:rsid w:val="00EA079D"/>
    <w:rsid w:val="00EC1B2F"/>
    <w:rsid w:val="00EF0BA2"/>
    <w:rsid w:val="00F12699"/>
    <w:rsid w:val="00F13538"/>
    <w:rsid w:val="00F6550B"/>
    <w:rsid w:val="00F65630"/>
    <w:rsid w:val="00F71C4C"/>
    <w:rsid w:val="00F92862"/>
    <w:rsid w:val="00FC4269"/>
    <w:rsid w:val="00FC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85FF1-DB8F-47F5-A607-78882770E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1008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Juliana Nadielle Barbosa Cunha</cp:lastModifiedBy>
  <cp:revision>2</cp:revision>
  <cp:lastPrinted>2020-02-04T18:54:00Z</cp:lastPrinted>
  <dcterms:created xsi:type="dcterms:W3CDTF">2020-02-04T18:57:00Z</dcterms:created>
  <dcterms:modified xsi:type="dcterms:W3CDTF">2020-02-04T18:57:00Z</dcterms:modified>
</cp:coreProperties>
</file>