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43"/>
        <w:gridCol w:w="1987"/>
        <w:gridCol w:w="150"/>
        <w:gridCol w:w="1397"/>
        <w:gridCol w:w="1038"/>
        <w:gridCol w:w="930"/>
        <w:gridCol w:w="1055"/>
        <w:gridCol w:w="210"/>
        <w:gridCol w:w="1916"/>
        <w:gridCol w:w="333"/>
        <w:gridCol w:w="1935"/>
        <w:gridCol w:w="1864"/>
        <w:gridCol w:w="9"/>
      </w:tblGrid>
      <w:tr w:rsidR="00A75566" w:rsidRPr="004C1C9D" w:rsidTr="004D5DB9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bookmarkStart w:id="0" w:name="_GoBack"/>
            <w:bookmarkEnd w:id="0"/>
            <w:r w:rsidRPr="000017D4">
              <w:rPr>
                <w:b/>
              </w:rPr>
              <w:t>CURSO: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2017.1</w:t>
            </w:r>
          </w:p>
        </w:tc>
      </w:tr>
      <w:tr w:rsidR="00A75566" w:rsidRPr="004C1C9D" w:rsidTr="004D5DB9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1E756B" w:rsidP="00D17E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75566" w:rsidRPr="000017D4">
              <w:rPr>
                <w:b/>
              </w:rPr>
              <w:t>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1E756B" w:rsidP="00D17E12">
            <w:pPr>
              <w:jc w:val="center"/>
              <w:rPr>
                <w:b/>
              </w:rPr>
            </w:pPr>
            <w:r>
              <w:rPr>
                <w:b/>
              </w:rPr>
              <w:t>GRA0020107</w:t>
            </w:r>
            <w:r w:rsidR="00A75566" w:rsidRPr="000017D4">
              <w:rPr>
                <w:b/>
              </w:rPr>
              <w:t>NNA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NOITE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4D5DB9">
        <w:trPr>
          <w:trHeight w:val="461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4D5DB9">
        <w:trPr>
          <w:trHeight w:val="139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18:40 às 20:10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B9" w:rsidRDefault="004D5DB9" w:rsidP="00EE748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>PROCESSO DECISÓRIO</w:t>
            </w:r>
          </w:p>
          <w:p w:rsidR="00EE748A" w:rsidRPr="00EE748A" w:rsidRDefault="004D5DB9" w:rsidP="00EE748A">
            <w:pPr>
              <w:spacing w:line="276" w:lineRule="auto"/>
              <w:jc w:val="center"/>
            </w:pPr>
            <w:r>
              <w:t>BRUNO SILVESTRE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B9" w:rsidRDefault="004D5DB9" w:rsidP="000B68F8">
            <w:pPr>
              <w:spacing w:line="276" w:lineRule="auto"/>
              <w:jc w:val="center"/>
              <w:rPr>
                <w:b/>
                <w:lang w:val="pt-BR"/>
              </w:rPr>
            </w:pPr>
            <w:r w:rsidRPr="004D5DB9">
              <w:rPr>
                <w:b/>
                <w:lang w:val="pt-BR"/>
              </w:rPr>
              <w:t xml:space="preserve">AUDITORIA </w:t>
            </w:r>
          </w:p>
          <w:p w:rsidR="000B68F8" w:rsidRPr="00EE748A" w:rsidRDefault="004D5DB9" w:rsidP="000B68F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A75566" w:rsidRPr="00646CBD" w:rsidRDefault="000B68F8" w:rsidP="000B68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         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</w:p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>PROCESSO DECISÓRIO</w:t>
            </w:r>
          </w:p>
          <w:p w:rsidR="004D5DB9" w:rsidRPr="00EE748A" w:rsidRDefault="004D5DB9" w:rsidP="004D5DB9">
            <w:pPr>
              <w:spacing w:line="276" w:lineRule="auto"/>
              <w:jc w:val="center"/>
            </w:pPr>
            <w:r>
              <w:t>BRUNO SILVESTRE</w:t>
            </w:r>
          </w:p>
          <w:p w:rsidR="00A75566" w:rsidRPr="00646CBD" w:rsidRDefault="004D5DB9" w:rsidP="004D5DB9">
            <w:pPr>
              <w:spacing w:line="276" w:lineRule="auto"/>
              <w:jc w:val="center"/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4D5DB9" w:rsidRDefault="004D5DB9" w:rsidP="004D5DB9">
            <w:pPr>
              <w:spacing w:line="276" w:lineRule="auto"/>
              <w:jc w:val="center"/>
              <w:rPr>
                <w:b/>
                <w:lang w:val="pt-BR"/>
              </w:rPr>
            </w:pPr>
            <w:r w:rsidRPr="004D5DB9">
              <w:rPr>
                <w:b/>
                <w:lang w:val="pt-BR"/>
              </w:rPr>
              <w:t xml:space="preserve">AUDITORIA </w:t>
            </w:r>
          </w:p>
          <w:p w:rsidR="004D5DB9" w:rsidRPr="00EE748A" w:rsidRDefault="004D5DB9" w:rsidP="004D5D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A75566" w:rsidRPr="004D5DB9" w:rsidRDefault="004D5DB9" w:rsidP="004D5D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B9" w:rsidRDefault="004D5DB9" w:rsidP="00EE748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EMPREENDEDORISMO E GESTÃO 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646C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A0" w:rsidRDefault="00E302A0" w:rsidP="00E302A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52B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PESQUISA E EXTENSÃO EM GESTÃO EMPRESARIAL</w:t>
            </w:r>
          </w:p>
          <w:p w:rsidR="00A75566" w:rsidRPr="00646CBD" w:rsidRDefault="00A75566" w:rsidP="00E302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75566" w:rsidRPr="00646CBD" w:rsidTr="004D5DB9">
        <w:trPr>
          <w:trHeight w:val="121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Default="004D5DB9" w:rsidP="000B68F8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GESTÃO DA QUALIDADE </w:t>
            </w:r>
          </w:p>
          <w:p w:rsidR="000B68F8" w:rsidRPr="00EE748A" w:rsidRDefault="001E756B" w:rsidP="000B68F8">
            <w:pPr>
              <w:spacing w:line="276" w:lineRule="auto"/>
              <w:jc w:val="center"/>
            </w:pPr>
            <w:r>
              <w:t>FLÁVIO FÉLIX</w:t>
            </w:r>
          </w:p>
          <w:p w:rsidR="00EE748A" w:rsidRPr="007F495D" w:rsidRDefault="000B68F8" w:rsidP="000B68F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Default="001E756B" w:rsidP="001E756B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GESTÃO DA QUALIDADE </w:t>
            </w:r>
          </w:p>
          <w:p w:rsidR="001E756B" w:rsidRPr="00EE748A" w:rsidRDefault="001E756B" w:rsidP="001E756B">
            <w:pPr>
              <w:spacing w:line="276" w:lineRule="auto"/>
              <w:jc w:val="center"/>
            </w:pPr>
            <w:r>
              <w:t>FLÁVIO FÉLIX</w:t>
            </w:r>
          </w:p>
          <w:p w:rsidR="00EE748A" w:rsidRPr="00646CBD" w:rsidRDefault="001E756B" w:rsidP="001E7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Default="001E756B" w:rsidP="0031409E">
            <w:pPr>
              <w:spacing w:line="276" w:lineRule="auto"/>
              <w:jc w:val="center"/>
              <w:rPr>
                <w:b/>
              </w:rPr>
            </w:pPr>
            <w:r w:rsidRPr="001E756B">
              <w:rPr>
                <w:b/>
              </w:rPr>
              <w:t xml:space="preserve">LOGÍSTICA </w:t>
            </w:r>
          </w:p>
          <w:p w:rsidR="0031409E" w:rsidRPr="00EE748A" w:rsidRDefault="001E756B" w:rsidP="0031409E">
            <w:pPr>
              <w:spacing w:line="276" w:lineRule="auto"/>
              <w:jc w:val="center"/>
            </w:pPr>
            <w:r>
              <w:t>EMERSON BARROS</w:t>
            </w:r>
          </w:p>
          <w:p w:rsidR="00EE748A" w:rsidRPr="006C40BD" w:rsidRDefault="0031409E" w:rsidP="003140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  <w:r w:rsidRPr="006C40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Default="001E756B" w:rsidP="001E756B">
            <w:pPr>
              <w:spacing w:line="276" w:lineRule="auto"/>
              <w:jc w:val="center"/>
              <w:rPr>
                <w:b/>
              </w:rPr>
            </w:pPr>
            <w:r w:rsidRPr="001E756B">
              <w:rPr>
                <w:b/>
              </w:rPr>
              <w:t xml:space="preserve">LOGÍSTICA </w:t>
            </w:r>
          </w:p>
          <w:p w:rsidR="001E756B" w:rsidRPr="00EE748A" w:rsidRDefault="001E756B" w:rsidP="001E756B">
            <w:pPr>
              <w:spacing w:line="276" w:lineRule="auto"/>
              <w:jc w:val="center"/>
            </w:pPr>
            <w:r>
              <w:t>EMERSON BARROS</w:t>
            </w:r>
          </w:p>
          <w:p w:rsidR="00A75566" w:rsidRPr="006C40BD" w:rsidRDefault="001E756B" w:rsidP="001E75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EMPREENDEDORISMO E GESTÃO </w:t>
            </w:r>
          </w:p>
          <w:p w:rsidR="004D5DB9" w:rsidRPr="00EE748A" w:rsidRDefault="004D5DB9" w:rsidP="004D5DB9">
            <w:pPr>
              <w:spacing w:line="276" w:lineRule="auto"/>
              <w:jc w:val="center"/>
            </w:pPr>
            <w:r w:rsidRPr="00EE748A">
              <w:t>DOL</w:t>
            </w:r>
          </w:p>
          <w:p w:rsidR="00A75566" w:rsidRPr="00EE748A" w:rsidRDefault="004D5DB9" w:rsidP="004D5D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A0" w:rsidRDefault="00E302A0" w:rsidP="00E302A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52B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PESQUISA E EXTENSÃO EM GESTÃO EMPRESARIAL</w:t>
            </w:r>
          </w:p>
          <w:p w:rsidR="00A75566" w:rsidRPr="00646CBD" w:rsidRDefault="00A75566" w:rsidP="00E302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"/>
        <w:gridCol w:w="1269"/>
      </w:tblGrid>
      <w:tr w:rsidR="00A75566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PROCESSO DECISÓRIO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408900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AUDITORIA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071200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EMPREENDEDORISMO E GESTÃO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513900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r w:rsidRPr="001E756B">
              <w:t>GESTÃO DA QUALIDADE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249700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r w:rsidRPr="001E756B">
              <w:t>LOGÍSTICA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057600</w:t>
            </w:r>
          </w:p>
        </w:tc>
      </w:tr>
      <w:tr w:rsidR="001E756B" w:rsidTr="001E75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795" w:type="dxa"/>
            <w:gridSpan w:val="2"/>
          </w:tcPr>
          <w:p w:rsidR="001E756B" w:rsidRDefault="001E756B" w:rsidP="001E756B">
            <w:r w:rsidRPr="001E756B">
              <w:t>PESQUISA E EXTENSÃO EM GESTÃO EMPRESARIAL</w:t>
            </w:r>
          </w:p>
        </w:tc>
        <w:tc>
          <w:tcPr>
            <w:tcW w:w="1269" w:type="dxa"/>
          </w:tcPr>
          <w:p w:rsidR="001E756B" w:rsidRDefault="001E756B" w:rsidP="001E756B">
            <w:pPr>
              <w:jc w:val="center"/>
            </w:pPr>
            <w:r w:rsidRPr="001E756B">
              <w:t>514000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0A" w:rsidRPr="00736229" w:rsidRDefault="009F1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F110A" w:rsidRPr="00736229" w:rsidRDefault="009F1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0A" w:rsidRPr="00736229" w:rsidRDefault="009F1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F110A" w:rsidRPr="00736229" w:rsidRDefault="009F11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67491"/>
    <w:rsid w:val="00080245"/>
    <w:rsid w:val="000A2669"/>
    <w:rsid w:val="000B23D8"/>
    <w:rsid w:val="000B68F8"/>
    <w:rsid w:val="000D3160"/>
    <w:rsid w:val="00160F1D"/>
    <w:rsid w:val="0018552F"/>
    <w:rsid w:val="001E756B"/>
    <w:rsid w:val="00203085"/>
    <w:rsid w:val="00226755"/>
    <w:rsid w:val="002370E9"/>
    <w:rsid w:val="002957B7"/>
    <w:rsid w:val="002A3F2F"/>
    <w:rsid w:val="002A714A"/>
    <w:rsid w:val="003112E3"/>
    <w:rsid w:val="0031152A"/>
    <w:rsid w:val="0031409E"/>
    <w:rsid w:val="00377920"/>
    <w:rsid w:val="003823A0"/>
    <w:rsid w:val="00394938"/>
    <w:rsid w:val="00406ED1"/>
    <w:rsid w:val="00417B98"/>
    <w:rsid w:val="00464EDF"/>
    <w:rsid w:val="004907BE"/>
    <w:rsid w:val="00497572"/>
    <w:rsid w:val="004B5573"/>
    <w:rsid w:val="004C0BBD"/>
    <w:rsid w:val="004C1C9D"/>
    <w:rsid w:val="004D5DB9"/>
    <w:rsid w:val="006153DA"/>
    <w:rsid w:val="00671E8B"/>
    <w:rsid w:val="00673556"/>
    <w:rsid w:val="0068101B"/>
    <w:rsid w:val="00687895"/>
    <w:rsid w:val="006C7CC5"/>
    <w:rsid w:val="006E2537"/>
    <w:rsid w:val="0071370D"/>
    <w:rsid w:val="00715BC1"/>
    <w:rsid w:val="00734D7D"/>
    <w:rsid w:val="00741C05"/>
    <w:rsid w:val="007A574B"/>
    <w:rsid w:val="007B127C"/>
    <w:rsid w:val="007E2C74"/>
    <w:rsid w:val="007E6FF6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E2FD6"/>
    <w:rsid w:val="009F110A"/>
    <w:rsid w:val="00A3251C"/>
    <w:rsid w:val="00A75566"/>
    <w:rsid w:val="00A87048"/>
    <w:rsid w:val="00AD71B8"/>
    <w:rsid w:val="00B02D3E"/>
    <w:rsid w:val="00B2615A"/>
    <w:rsid w:val="00B31AC0"/>
    <w:rsid w:val="00B36FED"/>
    <w:rsid w:val="00B47227"/>
    <w:rsid w:val="00B643B6"/>
    <w:rsid w:val="00B94B2E"/>
    <w:rsid w:val="00BD135D"/>
    <w:rsid w:val="00BF0E81"/>
    <w:rsid w:val="00C626EF"/>
    <w:rsid w:val="00C7170B"/>
    <w:rsid w:val="00C84EDD"/>
    <w:rsid w:val="00CD0345"/>
    <w:rsid w:val="00CD06AA"/>
    <w:rsid w:val="00D07625"/>
    <w:rsid w:val="00D17E6E"/>
    <w:rsid w:val="00D30835"/>
    <w:rsid w:val="00D8552D"/>
    <w:rsid w:val="00DA460A"/>
    <w:rsid w:val="00DD6E22"/>
    <w:rsid w:val="00DF02AF"/>
    <w:rsid w:val="00E302A0"/>
    <w:rsid w:val="00E702F1"/>
    <w:rsid w:val="00E74AF3"/>
    <w:rsid w:val="00EA079D"/>
    <w:rsid w:val="00EE748A"/>
    <w:rsid w:val="00F12699"/>
    <w:rsid w:val="00F13538"/>
    <w:rsid w:val="00F65630"/>
    <w:rsid w:val="00F7326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61343-6008-4313-8D26-8B2567D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0F1B-0916-419A-A1A4-6DFCEC9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2017-01-14T00:11:00Z</cp:lastPrinted>
  <dcterms:created xsi:type="dcterms:W3CDTF">2017-01-31T23:36:00Z</dcterms:created>
  <dcterms:modified xsi:type="dcterms:W3CDTF">2017-01-31T23:36:00Z</dcterms:modified>
</cp:coreProperties>
</file>